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628" w:rsidRPr="003B1E38" w:rsidRDefault="006C7628" w:rsidP="00C5730D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B1E38">
        <w:rPr>
          <w:rFonts w:ascii="Times New Roman" w:hAnsi="Times New Roman" w:cs="Times New Roman"/>
          <w:sz w:val="24"/>
          <w:szCs w:val="24"/>
          <w:lang w:eastAsia="ru-RU"/>
        </w:rPr>
        <w:t>8 класс</w:t>
      </w:r>
    </w:p>
    <w:tbl>
      <w:tblPr>
        <w:tblW w:w="1135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4819"/>
        <w:gridCol w:w="567"/>
        <w:gridCol w:w="567"/>
        <w:gridCol w:w="567"/>
        <w:gridCol w:w="1134"/>
        <w:gridCol w:w="1134"/>
        <w:gridCol w:w="1985"/>
        <w:gridCol w:w="17"/>
      </w:tblGrid>
      <w:tr w:rsidR="00EC229F" w:rsidRPr="003B1E38" w:rsidTr="00681183">
        <w:trPr>
          <w:gridAfter w:val="1"/>
          <w:wAfter w:w="17" w:type="dxa"/>
          <w:trHeight w:val="481"/>
          <w:tblHeader/>
        </w:trPr>
        <w:tc>
          <w:tcPr>
            <w:tcW w:w="568" w:type="dxa"/>
            <w:vMerge w:val="restart"/>
            <w:shd w:val="clear" w:color="auto" w:fill="CCFFCC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  <w:shd w:val="clear" w:color="auto" w:fill="CCFFCC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разделов и тем</w:t>
            </w:r>
          </w:p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CCFFCC"/>
            <w:textDirection w:val="btLr"/>
            <w:vAlign w:val="center"/>
          </w:tcPr>
          <w:p w:rsidR="00EC229F" w:rsidRPr="00AC50C3" w:rsidRDefault="00EC229F" w:rsidP="00C5730D">
            <w:pPr>
              <w:spacing w:after="0" w:line="240" w:lineRule="auto"/>
              <w:ind w:left="113" w:right="113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50C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C229F" w:rsidRPr="00AC50C3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50C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C229F" w:rsidRPr="003B1E38" w:rsidRDefault="00EC229F" w:rsidP="00C5730D">
            <w:pPr>
              <w:spacing w:after="0" w:line="240" w:lineRule="auto"/>
              <w:ind w:left="-122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Дата проведения занятия</w:t>
            </w:r>
          </w:p>
        </w:tc>
        <w:tc>
          <w:tcPr>
            <w:tcW w:w="1985" w:type="dxa"/>
            <w:vMerge w:val="restart"/>
            <w:shd w:val="clear" w:color="auto" w:fill="CCFFCC"/>
            <w:vAlign w:val="center"/>
          </w:tcPr>
          <w:p w:rsidR="00EC229F" w:rsidRPr="003B1E38" w:rsidRDefault="00EC229F" w:rsidP="00C5730D">
            <w:pPr>
              <w:spacing w:after="0" w:line="240" w:lineRule="auto"/>
              <w:ind w:left="-122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оборудование</w:t>
            </w:r>
          </w:p>
        </w:tc>
      </w:tr>
      <w:tr w:rsidR="00EC229F" w:rsidRPr="003B1E38" w:rsidTr="00103964">
        <w:trPr>
          <w:gridAfter w:val="1"/>
          <w:wAfter w:w="17" w:type="dxa"/>
          <w:trHeight w:val="977"/>
          <w:tblHeader/>
        </w:trPr>
        <w:tc>
          <w:tcPr>
            <w:tcW w:w="568" w:type="dxa"/>
            <w:vMerge/>
            <w:shd w:val="clear" w:color="auto" w:fill="CCFFCC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CCFFCC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CCFFCC"/>
            <w:vAlign w:val="center"/>
          </w:tcPr>
          <w:p w:rsidR="00EC229F" w:rsidRPr="00AC50C3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EC229F" w:rsidRPr="00AC50C3" w:rsidRDefault="00EC229F" w:rsidP="00C5730D">
            <w:pPr>
              <w:spacing w:after="0" w:line="240" w:lineRule="auto"/>
              <w:ind w:left="-69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50C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Лабораторные и практические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EC229F" w:rsidRPr="00AC50C3" w:rsidRDefault="00EC229F" w:rsidP="00C5730D">
            <w:pPr>
              <w:spacing w:after="0" w:line="240" w:lineRule="auto"/>
              <w:ind w:left="-69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50C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C229F" w:rsidRPr="003B1E38" w:rsidRDefault="00EC229F" w:rsidP="00EC229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985" w:type="dxa"/>
            <w:vMerge/>
            <w:shd w:val="clear" w:color="auto" w:fill="CCFFCC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  <w:r w:rsidRPr="003B1E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предмет</w:t>
            </w:r>
          </w:p>
        </w:tc>
        <w:tc>
          <w:tcPr>
            <w:tcW w:w="567" w:type="dxa"/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CCFFFF"/>
          </w:tcPr>
          <w:p w:rsidR="006C6F6A" w:rsidRPr="00693802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6C6F6A" w:rsidRPr="003B1E38" w:rsidRDefault="006C6F6A" w:rsidP="00956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Предмет информатики. Роль </w:t>
            </w:r>
            <w:r w:rsidR="002A4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нформации в жизни людей. </w:t>
            </w:r>
          </w:p>
        </w:tc>
        <w:tc>
          <w:tcPr>
            <w:tcW w:w="567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6F6A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681183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6C6F6A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C6F6A" w:rsidRPr="00AC50C3" w:rsidRDefault="006C6F6A" w:rsidP="00C573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Человек и информация</w:t>
            </w:r>
          </w:p>
        </w:tc>
        <w:tc>
          <w:tcPr>
            <w:tcW w:w="567" w:type="dxa"/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CCFFFF"/>
          </w:tcPr>
          <w:p w:rsidR="006C6F6A" w:rsidRPr="00E163E5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6F6A" w:rsidRPr="003B1E38" w:rsidTr="00681183">
        <w:trPr>
          <w:gridAfter w:val="1"/>
          <w:wAfter w:w="17" w:type="dxa"/>
          <w:trHeight w:val="276"/>
        </w:trPr>
        <w:tc>
          <w:tcPr>
            <w:tcW w:w="568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</w:tcPr>
          <w:p w:rsidR="006C6F6A" w:rsidRPr="003B1E38" w:rsidRDefault="006C6F6A" w:rsidP="00956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Информация и её </w:t>
            </w:r>
            <w:r w:rsidR="002A4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иды. </w:t>
            </w:r>
          </w:p>
        </w:tc>
        <w:tc>
          <w:tcPr>
            <w:tcW w:w="567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6F6A" w:rsidRPr="00E163E5" w:rsidRDefault="006C6F6A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C6F6A" w:rsidRPr="00AC50C3" w:rsidRDefault="006C6F6A" w:rsidP="00C573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</w:tcPr>
          <w:p w:rsidR="006C6F6A" w:rsidRPr="003B1E38" w:rsidRDefault="006C6F6A" w:rsidP="00C5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Информационные процессы.</w:t>
            </w:r>
          </w:p>
        </w:tc>
        <w:tc>
          <w:tcPr>
            <w:tcW w:w="567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6F6A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6C6F6A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C6F6A" w:rsidRPr="00AC50C3" w:rsidRDefault="006C6F6A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6C6F6A" w:rsidRPr="003B1E38" w:rsidRDefault="00086FB4" w:rsidP="00956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6C6F6A"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="009011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6C6F6A"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="009011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6C6F6A"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№1.</w:t>
            </w:r>
            <w:r w:rsidR="006C6F6A" w:rsidRPr="003B1E38">
              <w:rPr>
                <w:rFonts w:ascii="Times New Roman" w:hAnsi="Times New Roman"/>
                <w:sz w:val="24"/>
                <w:szCs w:val="24"/>
              </w:rPr>
              <w:t xml:space="preserve"> Работа с клавиатурным тренажером. </w:t>
            </w:r>
          </w:p>
        </w:tc>
        <w:tc>
          <w:tcPr>
            <w:tcW w:w="567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6F6A" w:rsidRPr="00E163E5" w:rsidRDefault="006C6F6A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C6F6A" w:rsidRPr="00AC50C3" w:rsidRDefault="006C6F6A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</w:tcPr>
          <w:p w:rsidR="006C6F6A" w:rsidRPr="003B1E38" w:rsidRDefault="006C6F6A" w:rsidP="00C5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Измерение информации. Единицы измерения информации.</w:t>
            </w:r>
          </w:p>
        </w:tc>
        <w:tc>
          <w:tcPr>
            <w:tcW w:w="567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6F6A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C6F6A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C6F6A" w:rsidRPr="00AC50C3" w:rsidRDefault="006C6F6A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6C6F6A" w:rsidRPr="003B1E38" w:rsidTr="00681183">
        <w:trPr>
          <w:gridAfter w:val="1"/>
          <w:wAfter w:w="17" w:type="dxa"/>
          <w:trHeight w:val="570"/>
        </w:trPr>
        <w:tc>
          <w:tcPr>
            <w:tcW w:w="568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</w:tcPr>
          <w:p w:rsidR="006C6F6A" w:rsidRPr="003B1E38" w:rsidRDefault="006C6F6A" w:rsidP="00C5730D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Итоговое тестирование по разделу «Человек и информация» </w:t>
            </w:r>
          </w:p>
        </w:tc>
        <w:tc>
          <w:tcPr>
            <w:tcW w:w="567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6F6A" w:rsidRPr="00E163E5" w:rsidRDefault="006C6F6A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C6F6A" w:rsidRPr="00AC50C3" w:rsidRDefault="006C6F6A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hAnsi="Times New Roman"/>
                <w:b/>
                <w:bCs/>
                <w:sz w:val="24"/>
                <w:szCs w:val="24"/>
              </w:rPr>
              <w:t>Первое знакомство с компьютером</w:t>
            </w:r>
          </w:p>
        </w:tc>
        <w:tc>
          <w:tcPr>
            <w:tcW w:w="567" w:type="dxa"/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CCFFFF"/>
          </w:tcPr>
          <w:p w:rsidR="006C6F6A" w:rsidRPr="00E163E5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CFFFF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CCFFFF"/>
          </w:tcPr>
          <w:p w:rsidR="006C6F6A" w:rsidRPr="00AC50C3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</w:tcPr>
          <w:p w:rsidR="006C6F6A" w:rsidRPr="003B1E38" w:rsidRDefault="006C6F6A" w:rsidP="0095678E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Начальные сведения об архитектуре компьютера. Персональный компьютер. </w:t>
            </w:r>
          </w:p>
        </w:tc>
        <w:tc>
          <w:tcPr>
            <w:tcW w:w="567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6F6A" w:rsidRPr="00E163E5" w:rsidRDefault="006C6F6A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C6F6A" w:rsidRPr="00AC50C3" w:rsidRDefault="006C6F6A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</w:tcPr>
          <w:p w:rsidR="006C6F6A" w:rsidRPr="003B1E38" w:rsidRDefault="006C6F6A" w:rsidP="0095678E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программного обеспечения (</w:t>
            </w:r>
            <w:proofErr w:type="gramStart"/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). Системное ПО. </w:t>
            </w:r>
          </w:p>
        </w:tc>
        <w:tc>
          <w:tcPr>
            <w:tcW w:w="567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6F6A" w:rsidRPr="00E163E5" w:rsidRDefault="006C6F6A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C6F6A" w:rsidRPr="00AC50C3" w:rsidRDefault="006C6F6A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6C6F6A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</w:tcPr>
          <w:p w:rsidR="006C6F6A" w:rsidRPr="003B1E38" w:rsidRDefault="0090112F" w:rsidP="0095678E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C6F6A"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№2. Знакомство с комплектацией устройств персонального компьютера. </w:t>
            </w:r>
          </w:p>
        </w:tc>
        <w:tc>
          <w:tcPr>
            <w:tcW w:w="567" w:type="dxa"/>
          </w:tcPr>
          <w:p w:rsidR="006C6F6A" w:rsidRPr="003B1E38" w:rsidRDefault="006C6F6A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6F6A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6F6A" w:rsidRPr="003B1E38" w:rsidRDefault="006C6F6A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C6F6A" w:rsidRPr="00AC50C3" w:rsidRDefault="006C6F6A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AC50C3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</w:tcPr>
          <w:p w:rsidR="00AC50C3" w:rsidRPr="003B1E38" w:rsidRDefault="00086FB4" w:rsidP="0095678E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Файловая структура внешней памяти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AC50C3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AC50C3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</w:tcPr>
          <w:p w:rsidR="00AC50C3" w:rsidRPr="003B1E38" w:rsidRDefault="0090112F" w:rsidP="00C5730D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86FB4"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№3. Знакомство с пользовательским интерфейсом операционной  системы.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AC50C3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AC50C3" w:rsidRPr="003B1E38" w:rsidTr="00681183">
        <w:trPr>
          <w:gridAfter w:val="1"/>
          <w:wAfter w:w="17" w:type="dxa"/>
        </w:trPr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19" w:type="dxa"/>
          </w:tcPr>
          <w:p w:rsidR="00AC50C3" w:rsidRPr="003B1E38" w:rsidRDefault="0090112F" w:rsidP="0095678E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C50C3"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№4. Работа с файловой системой ОС</w:t>
            </w:r>
            <w:r w:rsidR="009567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AC50C3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AC50C3" w:rsidRPr="00AC50C3" w:rsidTr="00681183">
        <w:trPr>
          <w:gridAfter w:val="1"/>
          <w:wAfter w:w="17" w:type="dxa"/>
        </w:trPr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19" w:type="dxa"/>
          </w:tcPr>
          <w:p w:rsidR="00AC50C3" w:rsidRPr="003B1E38" w:rsidRDefault="00AC50C3" w:rsidP="00C5730D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по 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разделу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 «Первое знакомство с компьютером»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C50C3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AC50C3" w:rsidRPr="00AC50C3" w:rsidTr="00681183">
        <w:trPr>
          <w:gridAfter w:val="1"/>
          <w:wAfter w:w="17" w:type="dxa"/>
        </w:trPr>
        <w:tc>
          <w:tcPr>
            <w:tcW w:w="568" w:type="dxa"/>
            <w:shd w:val="clear" w:color="auto" w:fill="CCFFFF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shd w:val="clear" w:color="auto" w:fill="CCFFFF"/>
          </w:tcPr>
          <w:p w:rsidR="00AC50C3" w:rsidRPr="003B1E38" w:rsidRDefault="00AC50C3" w:rsidP="00C5730D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bCs/>
                <w:sz w:val="24"/>
                <w:szCs w:val="24"/>
              </w:rPr>
              <w:t>Текстовая информация и компьютер</w:t>
            </w:r>
          </w:p>
        </w:tc>
        <w:tc>
          <w:tcPr>
            <w:tcW w:w="567" w:type="dxa"/>
            <w:shd w:val="clear" w:color="auto" w:fill="CCFFFF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FFFF"/>
          </w:tcPr>
          <w:p w:rsidR="00AC50C3" w:rsidRPr="003B1E38" w:rsidRDefault="0090112F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CCFFFF"/>
          </w:tcPr>
          <w:p w:rsidR="00AC50C3" w:rsidRPr="00E163E5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CFFFF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CCFFFF"/>
          </w:tcPr>
          <w:p w:rsidR="00AC50C3" w:rsidRPr="00AC50C3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C50C3" w:rsidRPr="00AC50C3" w:rsidTr="00681183">
        <w:trPr>
          <w:gridAfter w:val="1"/>
          <w:wAfter w:w="17" w:type="dxa"/>
        </w:trPr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19" w:type="dxa"/>
          </w:tcPr>
          <w:p w:rsidR="00AC50C3" w:rsidRPr="003B1E38" w:rsidRDefault="00AC50C3" w:rsidP="0095678E">
            <w:pPr>
              <w:pStyle w:val="2"/>
              <w:spacing w:after="0" w:line="240" w:lineRule="auto"/>
              <w:ind w:left="0"/>
              <w:rPr>
                <w:bCs/>
              </w:rPr>
            </w:pPr>
            <w:r w:rsidRPr="003B1E38">
              <w:t xml:space="preserve">Тексты в компьютерной памяти: кодирование символов, текстовые файлы. 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AC50C3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AC50C3" w:rsidRPr="00AC50C3" w:rsidTr="00681183">
        <w:trPr>
          <w:gridAfter w:val="1"/>
          <w:wAfter w:w="17" w:type="dxa"/>
        </w:trPr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19" w:type="dxa"/>
          </w:tcPr>
          <w:p w:rsidR="00AC50C3" w:rsidRPr="003B1E38" w:rsidRDefault="00AC50C3" w:rsidP="0095678E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Текстовые редакторы и текстовые процессоры.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AC50C3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AC50C3" w:rsidRPr="00AC50C3" w:rsidTr="00681183">
        <w:trPr>
          <w:gridAfter w:val="1"/>
          <w:wAfter w:w="17" w:type="dxa"/>
        </w:trPr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</w:tcPr>
          <w:p w:rsidR="00AC50C3" w:rsidRPr="003B1E38" w:rsidRDefault="0090112F" w:rsidP="0095678E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C50C3" w:rsidRPr="003B1E38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C50C3" w:rsidRPr="003B1E38">
              <w:rPr>
                <w:rFonts w:ascii="Times New Roman" w:hAnsi="Times New Roman"/>
                <w:sz w:val="24"/>
                <w:szCs w:val="24"/>
              </w:rPr>
              <w:t>. Основные приемы ввода и редактирования текста.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AC50C3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AC50C3" w:rsidRPr="003B1E38" w:rsidTr="00681183"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19" w:type="dxa"/>
          </w:tcPr>
          <w:p w:rsidR="00AC50C3" w:rsidRPr="003B1E38" w:rsidRDefault="0090112F" w:rsidP="0090112F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C50C3" w:rsidRPr="003B1E38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C50C3" w:rsidRPr="003B1E38">
              <w:rPr>
                <w:rFonts w:ascii="Times New Roman" w:hAnsi="Times New Roman"/>
                <w:sz w:val="24"/>
                <w:szCs w:val="24"/>
              </w:rPr>
              <w:t xml:space="preserve">. Работа со шрифтами, приёмы форматирования текста. 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AC50C3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AC50C3" w:rsidRPr="003B1E38" w:rsidTr="00681183"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</w:tcPr>
          <w:p w:rsidR="00AC50C3" w:rsidRPr="003B1E38" w:rsidRDefault="0090112F" w:rsidP="0090112F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C50C3" w:rsidRPr="003B1E38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C50C3" w:rsidRPr="003B1E38">
              <w:rPr>
                <w:rFonts w:ascii="Times New Roman" w:hAnsi="Times New Roman"/>
                <w:sz w:val="24"/>
                <w:szCs w:val="24"/>
              </w:rPr>
              <w:t>. Работа с выделенными блоками через буфер обмена.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AC50C3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AC50C3" w:rsidRPr="003B1E38" w:rsidTr="00681183"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19" w:type="dxa"/>
          </w:tcPr>
          <w:p w:rsidR="00AC50C3" w:rsidRPr="003B1E38" w:rsidRDefault="0090112F" w:rsidP="0095678E">
            <w:pPr>
              <w:pStyle w:val="2"/>
              <w:spacing w:after="0" w:line="240" w:lineRule="auto"/>
              <w:ind w:left="0"/>
              <w:rPr>
                <w:bCs/>
              </w:rPr>
            </w:pPr>
            <w:r>
              <w:rPr>
                <w:bCs/>
              </w:rPr>
              <w:t>П</w:t>
            </w:r>
            <w:r w:rsidRPr="003B1E38">
              <w:rPr>
                <w:bCs/>
              </w:rPr>
              <w:t>р</w:t>
            </w:r>
            <w:r>
              <w:rPr>
                <w:bCs/>
              </w:rPr>
              <w:t>.</w:t>
            </w:r>
            <w:r w:rsidRPr="003B1E38">
              <w:rPr>
                <w:bCs/>
              </w:rPr>
              <w:t xml:space="preserve"> </w:t>
            </w:r>
            <w:r>
              <w:rPr>
                <w:bCs/>
              </w:rPr>
              <w:t>р.</w:t>
            </w:r>
            <w:r w:rsidRPr="003B1E38">
              <w:rPr>
                <w:bCs/>
              </w:rPr>
              <w:t xml:space="preserve"> </w:t>
            </w:r>
            <w:r w:rsidR="00AC50C3" w:rsidRPr="003B1E38">
              <w:t>№</w:t>
            </w:r>
            <w:r>
              <w:t>8</w:t>
            </w:r>
            <w:r w:rsidR="00AC50C3" w:rsidRPr="003B1E38">
              <w:t xml:space="preserve">. Работа с таблицами, работа с нумерованными и маркированными списками, вставка объектов в текст.  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  <w:r w:rsidR="00AC50C3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AC50C3" w:rsidRPr="003B1E38" w:rsidTr="00681183"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19" w:type="dxa"/>
          </w:tcPr>
          <w:p w:rsidR="00AC50C3" w:rsidRPr="003B1E38" w:rsidRDefault="00AC50C3" w:rsidP="0095678E">
            <w:pPr>
              <w:pStyle w:val="2"/>
              <w:spacing w:after="0" w:line="240" w:lineRule="auto"/>
              <w:ind w:left="0"/>
              <w:rPr>
                <w:bCs/>
              </w:rPr>
            </w:pPr>
            <w:r w:rsidRPr="003B1E38">
              <w:t>Интеллектуальные системы работы с текстом</w:t>
            </w:r>
            <w:r w:rsidR="0095678E">
              <w:t>.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E163E5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07297B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AC50C3" w:rsidRPr="003B1E38" w:rsidTr="00681183"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19" w:type="dxa"/>
          </w:tcPr>
          <w:p w:rsidR="00AC50C3" w:rsidRPr="003B1E38" w:rsidRDefault="0090112F" w:rsidP="0090112F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C50C3" w:rsidRPr="003B1E38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427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Итоговая работа </w:t>
            </w:r>
            <w:r w:rsidR="00A4278A" w:rsidRPr="003B1E38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A4278A"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разделу</w:t>
            </w:r>
            <w:r w:rsidR="00A4278A" w:rsidRPr="003B1E38">
              <w:rPr>
                <w:rFonts w:ascii="Times New Roman" w:hAnsi="Times New Roman"/>
                <w:sz w:val="24"/>
                <w:szCs w:val="24"/>
              </w:rPr>
              <w:t xml:space="preserve"> «Текстовая информация и компьютер»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  <w:r w:rsidR="00AC50C3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AC50C3" w:rsidRPr="003B1E38" w:rsidTr="00681183">
        <w:tc>
          <w:tcPr>
            <w:tcW w:w="568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19" w:type="dxa"/>
          </w:tcPr>
          <w:p w:rsidR="00AC50C3" w:rsidRPr="003B1E38" w:rsidRDefault="00AC50C3" w:rsidP="00C5730D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по 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разделу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lastRenderedPageBreak/>
              <w:t>«Текстовая информация и компьютер»</w:t>
            </w:r>
          </w:p>
        </w:tc>
        <w:tc>
          <w:tcPr>
            <w:tcW w:w="567" w:type="dxa"/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50C3" w:rsidRPr="003B1E38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50C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C50C3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AC50C3" w:rsidRPr="00AC50C3" w:rsidRDefault="00AC50C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0C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81183" w:rsidRPr="003B1E38" w:rsidTr="00681183">
        <w:tc>
          <w:tcPr>
            <w:tcW w:w="568" w:type="dxa"/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819" w:type="dxa"/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bCs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567" w:type="dxa"/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CCFFFF"/>
          </w:tcPr>
          <w:p w:rsidR="00681183" w:rsidRPr="00E163E5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1183" w:rsidRPr="003B1E38" w:rsidTr="00681183">
        <w:tc>
          <w:tcPr>
            <w:tcW w:w="568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19" w:type="dxa"/>
          </w:tcPr>
          <w:p w:rsidR="00681183" w:rsidRPr="003B1E38" w:rsidRDefault="00681183" w:rsidP="0095678E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Компьютерная графика: области применения, технические средства. </w:t>
            </w:r>
          </w:p>
        </w:tc>
        <w:tc>
          <w:tcPr>
            <w:tcW w:w="567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1183" w:rsidRPr="00E163E5" w:rsidRDefault="00681183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681183" w:rsidRPr="00681183" w:rsidRDefault="0068118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81183" w:rsidRPr="003B1E38" w:rsidTr="00681183">
        <w:tc>
          <w:tcPr>
            <w:tcW w:w="568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19" w:type="dxa"/>
          </w:tcPr>
          <w:p w:rsidR="00681183" w:rsidRPr="003B1E38" w:rsidRDefault="0090112F" w:rsidP="0095678E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1183" w:rsidRPr="003B1E38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81183" w:rsidRPr="003B1E3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4278A">
              <w:rPr>
                <w:rFonts w:ascii="Times New Roman" w:hAnsi="Times New Roman"/>
                <w:sz w:val="24"/>
                <w:szCs w:val="24"/>
              </w:rPr>
              <w:t>С</w:t>
            </w:r>
            <w:r w:rsidR="00681183" w:rsidRPr="003B1E38">
              <w:rPr>
                <w:rFonts w:ascii="Times New Roman" w:hAnsi="Times New Roman"/>
                <w:sz w:val="24"/>
                <w:szCs w:val="24"/>
              </w:rPr>
              <w:t>оздание изображения в среде графического редактора растрового типа</w:t>
            </w:r>
            <w:r w:rsidR="00956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118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681183" w:rsidRPr="00681183" w:rsidRDefault="0068118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81183" w:rsidRPr="003B1E38" w:rsidTr="00681183">
        <w:tc>
          <w:tcPr>
            <w:tcW w:w="568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19" w:type="dxa"/>
          </w:tcPr>
          <w:p w:rsidR="00681183" w:rsidRPr="003B1E38" w:rsidRDefault="00681183" w:rsidP="0095678E">
            <w:pPr>
              <w:pStyle w:val="2"/>
              <w:spacing w:after="0" w:line="240" w:lineRule="auto"/>
              <w:ind w:left="0"/>
            </w:pPr>
            <w:r w:rsidRPr="003B1E38">
              <w:t xml:space="preserve">Графические редакторы и методы работы с ними. </w:t>
            </w:r>
          </w:p>
        </w:tc>
        <w:tc>
          <w:tcPr>
            <w:tcW w:w="567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118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681183" w:rsidRPr="00681183" w:rsidRDefault="0068118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81183" w:rsidRPr="003B1E38" w:rsidTr="00681183">
        <w:tc>
          <w:tcPr>
            <w:tcW w:w="568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19" w:type="dxa"/>
          </w:tcPr>
          <w:p w:rsidR="00681183" w:rsidRPr="003B1E38" w:rsidRDefault="0090112F" w:rsidP="0090112F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1183" w:rsidRPr="003B1E38"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1183" w:rsidRPr="003B1E38">
              <w:rPr>
                <w:rFonts w:ascii="Times New Roman" w:hAnsi="Times New Roman"/>
                <w:sz w:val="24"/>
                <w:szCs w:val="24"/>
              </w:rPr>
              <w:t xml:space="preserve">. Знакомство с работой в среде редактора векторного типа </w:t>
            </w:r>
          </w:p>
        </w:tc>
        <w:tc>
          <w:tcPr>
            <w:tcW w:w="567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118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681183"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681183" w:rsidRPr="00681183" w:rsidRDefault="0068118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81183" w:rsidRPr="003B1E38" w:rsidTr="00681183">
        <w:tc>
          <w:tcPr>
            <w:tcW w:w="568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19" w:type="dxa"/>
          </w:tcPr>
          <w:p w:rsidR="00681183" w:rsidRPr="003B1E38" w:rsidRDefault="0090112F" w:rsidP="0090112F">
            <w:pPr>
              <w:pStyle w:val="2"/>
              <w:spacing w:after="0" w:line="240" w:lineRule="auto"/>
              <w:ind w:left="0"/>
            </w:pPr>
            <w:r>
              <w:rPr>
                <w:bCs/>
              </w:rPr>
              <w:t>П</w:t>
            </w:r>
            <w:r w:rsidRPr="003B1E38">
              <w:rPr>
                <w:bCs/>
              </w:rPr>
              <w:t>р</w:t>
            </w:r>
            <w:r>
              <w:rPr>
                <w:bCs/>
              </w:rPr>
              <w:t>.</w:t>
            </w:r>
            <w:r w:rsidRPr="003B1E38">
              <w:rPr>
                <w:bCs/>
              </w:rPr>
              <w:t xml:space="preserve"> </w:t>
            </w:r>
            <w:r>
              <w:rPr>
                <w:bCs/>
              </w:rPr>
              <w:t>р.</w:t>
            </w:r>
            <w:r w:rsidRPr="003B1E38">
              <w:rPr>
                <w:bCs/>
              </w:rPr>
              <w:t xml:space="preserve"> </w:t>
            </w:r>
            <w:r w:rsidR="00681183" w:rsidRPr="003B1E38">
              <w:t>№1</w:t>
            </w:r>
            <w:r>
              <w:t>2</w:t>
            </w:r>
            <w:r w:rsidR="00681183" w:rsidRPr="003B1E38">
              <w:t>. Сканирование изображений и их обработка в среде графического редактора.</w:t>
            </w:r>
          </w:p>
        </w:tc>
        <w:tc>
          <w:tcPr>
            <w:tcW w:w="567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118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681183" w:rsidRPr="00681183" w:rsidRDefault="0068118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81183" w:rsidRPr="003B1E38" w:rsidTr="00681183">
        <w:tc>
          <w:tcPr>
            <w:tcW w:w="568" w:type="dxa"/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мультимедиа</w:t>
            </w:r>
          </w:p>
        </w:tc>
        <w:tc>
          <w:tcPr>
            <w:tcW w:w="567" w:type="dxa"/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CCFFFF"/>
          </w:tcPr>
          <w:p w:rsidR="00681183" w:rsidRPr="00E163E5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CFFFF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  <w:shd w:val="clear" w:color="auto" w:fill="CCFFFF"/>
          </w:tcPr>
          <w:p w:rsidR="00681183" w:rsidRPr="00681183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1183" w:rsidRPr="003B1E38" w:rsidTr="00681183">
        <w:tc>
          <w:tcPr>
            <w:tcW w:w="568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19" w:type="dxa"/>
          </w:tcPr>
          <w:p w:rsidR="00681183" w:rsidRPr="003B1E38" w:rsidRDefault="00681183" w:rsidP="0095678E">
            <w:pPr>
              <w:pStyle w:val="2"/>
              <w:spacing w:after="0" w:line="240" w:lineRule="auto"/>
              <w:ind w:left="0"/>
            </w:pPr>
            <w:r w:rsidRPr="003B1E38">
              <w:t>Что такое мультимедиа; области применения. Компьютерные презентации.</w:t>
            </w:r>
          </w:p>
        </w:tc>
        <w:tc>
          <w:tcPr>
            <w:tcW w:w="567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118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681183" w:rsidRPr="00E163E5">
              <w:rPr>
                <w:rFonts w:ascii="Times New Roman" w:hAnsi="Times New Roman"/>
                <w:b/>
                <w:sz w:val="20"/>
                <w:szCs w:val="20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681183" w:rsidRPr="00681183" w:rsidRDefault="0068118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81183" w:rsidRPr="003B1E38" w:rsidTr="00681183">
        <w:tc>
          <w:tcPr>
            <w:tcW w:w="568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19" w:type="dxa"/>
          </w:tcPr>
          <w:p w:rsidR="00681183" w:rsidRPr="003B1E38" w:rsidRDefault="0090112F" w:rsidP="0090112F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1183" w:rsidRPr="003B1E38"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1183" w:rsidRPr="003B1E38">
              <w:rPr>
                <w:rFonts w:ascii="Times New Roman" w:hAnsi="Times New Roman"/>
                <w:sz w:val="24"/>
                <w:szCs w:val="24"/>
              </w:rPr>
              <w:t>. Освоение работы с программным пакетом создания презентаций</w:t>
            </w:r>
          </w:p>
        </w:tc>
        <w:tc>
          <w:tcPr>
            <w:tcW w:w="567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1183" w:rsidRPr="00E163E5" w:rsidRDefault="00681183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E163E5"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681183" w:rsidRPr="00681183" w:rsidRDefault="0068118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81183" w:rsidRPr="003B1E38" w:rsidTr="00681183">
        <w:tc>
          <w:tcPr>
            <w:tcW w:w="568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19" w:type="dxa"/>
          </w:tcPr>
          <w:p w:rsidR="00681183" w:rsidRPr="003B1E38" w:rsidRDefault="00681183" w:rsidP="00C5730D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Представление звука в памяти компьютера; понятие о дискретизации звука.</w:t>
            </w:r>
          </w:p>
        </w:tc>
        <w:tc>
          <w:tcPr>
            <w:tcW w:w="567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1183" w:rsidRPr="00E163E5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r w:rsidRPr="00E163E5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  <w:r w:rsidR="00681183" w:rsidRPr="00E163E5">
              <w:rPr>
                <w:rFonts w:ascii="Times New Roman" w:hAnsi="Times New Roman"/>
                <w:b/>
                <w:sz w:val="20"/>
                <w:szCs w:val="20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681183" w:rsidRPr="00681183" w:rsidRDefault="0068118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681183" w:rsidRPr="003B1E38" w:rsidTr="00681183">
        <w:trPr>
          <w:trHeight w:val="302"/>
        </w:trPr>
        <w:tc>
          <w:tcPr>
            <w:tcW w:w="568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19" w:type="dxa"/>
          </w:tcPr>
          <w:p w:rsidR="00681183" w:rsidRPr="003B1E38" w:rsidRDefault="0090112F" w:rsidP="0095678E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1183" w:rsidRPr="003B1E38"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81183" w:rsidRPr="003B1E38">
              <w:rPr>
                <w:rFonts w:ascii="Times New Roman" w:hAnsi="Times New Roman"/>
                <w:sz w:val="24"/>
                <w:szCs w:val="24"/>
              </w:rPr>
              <w:t>. Создание презентации, содержащей графические изображения, анимацию, звук, текст</w:t>
            </w:r>
            <w:r w:rsidR="00D91E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1183" w:rsidRPr="00E163E5" w:rsidRDefault="00E163E5" w:rsidP="00E163E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81183" w:rsidRPr="003B1E38" w:rsidRDefault="00681183" w:rsidP="00C5730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681183" w:rsidRPr="00681183" w:rsidRDefault="00681183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163E5" w:rsidRPr="003B1E38" w:rsidTr="00681183">
        <w:tc>
          <w:tcPr>
            <w:tcW w:w="568" w:type="dxa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19" w:type="dxa"/>
          </w:tcPr>
          <w:p w:rsidR="00E163E5" w:rsidRPr="003B1E38" w:rsidRDefault="00E163E5" w:rsidP="00C5730D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по 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разделам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 «Графическая информация и компьютер. Технология мультимедиа»</w:t>
            </w:r>
          </w:p>
        </w:tc>
        <w:tc>
          <w:tcPr>
            <w:tcW w:w="567" w:type="dxa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63E5" w:rsidRPr="00E163E5" w:rsidRDefault="00E163E5" w:rsidP="009F628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E163E5" w:rsidRPr="00681183" w:rsidRDefault="00E163E5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163E5" w:rsidRPr="003B1E38" w:rsidTr="00681183">
        <w:tc>
          <w:tcPr>
            <w:tcW w:w="568" w:type="dxa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19" w:type="dxa"/>
          </w:tcPr>
          <w:p w:rsidR="00E163E5" w:rsidRPr="003B1E38" w:rsidRDefault="00E163E5" w:rsidP="00C5730D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Итоговое тестирование по курсу 8 класса</w:t>
            </w:r>
          </w:p>
        </w:tc>
        <w:tc>
          <w:tcPr>
            <w:tcW w:w="567" w:type="dxa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63E5" w:rsidRPr="00E163E5" w:rsidRDefault="00E163E5" w:rsidP="009F628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22.05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E163E5" w:rsidRPr="00681183" w:rsidRDefault="00E163E5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183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163E5" w:rsidRPr="003B1E38" w:rsidTr="00681183">
        <w:tc>
          <w:tcPr>
            <w:tcW w:w="568" w:type="dxa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19" w:type="dxa"/>
          </w:tcPr>
          <w:p w:rsidR="00E163E5" w:rsidRPr="003B1E38" w:rsidRDefault="00E163E5" w:rsidP="00C5730D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567" w:type="dxa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63E5" w:rsidRPr="00E163E5" w:rsidRDefault="00E163E5" w:rsidP="0007297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</w:tcPr>
          <w:p w:rsidR="00E163E5" w:rsidRPr="003B1E38" w:rsidRDefault="00E163E5" w:rsidP="00C5730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63E5" w:rsidRPr="003B1E38" w:rsidTr="00681183">
        <w:tc>
          <w:tcPr>
            <w:tcW w:w="568" w:type="dxa"/>
            <w:shd w:val="clear" w:color="auto" w:fill="CCFFFF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CCFFFF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67" w:type="dxa"/>
            <w:shd w:val="clear" w:color="auto" w:fill="CCFFFF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FFFF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CCFFFF"/>
          </w:tcPr>
          <w:p w:rsidR="00E163E5" w:rsidRPr="00693802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CFFFF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left w:val="single" w:sz="4" w:space="0" w:color="auto"/>
            </w:tcBorders>
            <w:shd w:val="clear" w:color="auto" w:fill="CCFFFF"/>
          </w:tcPr>
          <w:p w:rsidR="00E163E5" w:rsidRPr="003B1E38" w:rsidRDefault="00E163E5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C7628" w:rsidRPr="003B1E38" w:rsidRDefault="006C7628" w:rsidP="00C5730D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B1E3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C7628" w:rsidRPr="003B1E38" w:rsidRDefault="006C7628" w:rsidP="00C5730D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B1E3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9 класс</w:t>
      </w:r>
    </w:p>
    <w:tbl>
      <w:tblPr>
        <w:tblW w:w="11025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0"/>
        <w:gridCol w:w="3986"/>
        <w:gridCol w:w="709"/>
        <w:gridCol w:w="851"/>
        <w:gridCol w:w="708"/>
        <w:gridCol w:w="851"/>
        <w:gridCol w:w="992"/>
        <w:gridCol w:w="2268"/>
      </w:tblGrid>
      <w:tr w:rsidR="00103964" w:rsidRPr="00693802" w:rsidTr="0029632A">
        <w:trPr>
          <w:trHeight w:val="168"/>
          <w:tblHeader/>
        </w:trPr>
        <w:tc>
          <w:tcPr>
            <w:tcW w:w="660" w:type="dxa"/>
            <w:vMerge w:val="restart"/>
            <w:shd w:val="clear" w:color="auto" w:fill="CCFFCC"/>
            <w:vAlign w:val="center"/>
          </w:tcPr>
          <w:p w:rsidR="00103964" w:rsidRPr="00693802" w:rsidRDefault="0010396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38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938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938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6938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86" w:type="dxa"/>
            <w:vMerge w:val="restart"/>
            <w:shd w:val="clear" w:color="auto" w:fill="CCFFCC"/>
            <w:vAlign w:val="center"/>
          </w:tcPr>
          <w:p w:rsidR="00103964" w:rsidRPr="00693802" w:rsidRDefault="0010396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38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shd w:val="clear" w:color="auto" w:fill="CCFFCC"/>
            <w:textDirection w:val="btLr"/>
            <w:vAlign w:val="center"/>
          </w:tcPr>
          <w:p w:rsidR="00103964" w:rsidRPr="00693802" w:rsidRDefault="00103964" w:rsidP="00C5730D">
            <w:pPr>
              <w:spacing w:after="0" w:line="240" w:lineRule="auto"/>
              <w:ind w:left="113" w:right="113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938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1559" w:type="dxa"/>
            <w:gridSpan w:val="2"/>
            <w:shd w:val="clear" w:color="auto" w:fill="CCFFCC"/>
            <w:vAlign w:val="center"/>
          </w:tcPr>
          <w:p w:rsidR="00103964" w:rsidRPr="00E163E5" w:rsidRDefault="0010396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1843" w:type="dxa"/>
            <w:gridSpan w:val="2"/>
            <w:shd w:val="clear" w:color="auto" w:fill="CCFFCC"/>
            <w:vAlign w:val="center"/>
          </w:tcPr>
          <w:p w:rsidR="00103964" w:rsidRPr="00E163E5" w:rsidRDefault="0010396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Дата проведения занятия</w:t>
            </w:r>
          </w:p>
        </w:tc>
        <w:tc>
          <w:tcPr>
            <w:tcW w:w="2268" w:type="dxa"/>
            <w:vMerge w:val="restart"/>
            <w:shd w:val="clear" w:color="auto" w:fill="CCFFCC"/>
            <w:vAlign w:val="center"/>
          </w:tcPr>
          <w:p w:rsidR="00103964" w:rsidRPr="00103964" w:rsidRDefault="00103964" w:rsidP="00C573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39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оборудование</w:t>
            </w:r>
          </w:p>
        </w:tc>
      </w:tr>
      <w:tr w:rsidR="00103964" w:rsidRPr="00693802" w:rsidTr="0029632A">
        <w:trPr>
          <w:cantSplit/>
          <w:trHeight w:val="1787"/>
          <w:tblHeader/>
        </w:trPr>
        <w:tc>
          <w:tcPr>
            <w:tcW w:w="660" w:type="dxa"/>
            <w:vMerge/>
            <w:shd w:val="clear" w:color="auto" w:fill="CCFFCC"/>
            <w:vAlign w:val="center"/>
          </w:tcPr>
          <w:p w:rsidR="00103964" w:rsidRPr="00693802" w:rsidRDefault="0010396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shd w:val="clear" w:color="auto" w:fill="CCFFCC"/>
            <w:vAlign w:val="center"/>
          </w:tcPr>
          <w:p w:rsidR="00103964" w:rsidRPr="00693802" w:rsidRDefault="0010396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CCFFCC"/>
          </w:tcPr>
          <w:p w:rsidR="00103964" w:rsidRPr="00693802" w:rsidRDefault="0010396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CCFFCC"/>
            <w:textDirection w:val="btLr"/>
          </w:tcPr>
          <w:p w:rsidR="00103964" w:rsidRPr="00693802" w:rsidRDefault="00103964" w:rsidP="00C5730D">
            <w:pPr>
              <w:spacing w:after="0" w:line="240" w:lineRule="auto"/>
              <w:ind w:left="-69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938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Лабораторные и практические работы, </w:t>
            </w:r>
            <w:proofErr w:type="gramStart"/>
            <w:r w:rsidRPr="006938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6938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8" w:type="dxa"/>
            <w:shd w:val="clear" w:color="auto" w:fill="CCFFCC"/>
            <w:textDirection w:val="btLr"/>
            <w:vAlign w:val="center"/>
          </w:tcPr>
          <w:p w:rsidR="00103964" w:rsidRPr="00E163E5" w:rsidRDefault="00103964" w:rsidP="00C5730D">
            <w:pPr>
              <w:spacing w:after="0" w:line="240" w:lineRule="auto"/>
              <w:ind w:left="-68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Контрольная работа,</w:t>
            </w:r>
          </w:p>
          <w:p w:rsidR="00103964" w:rsidRPr="00E163E5" w:rsidRDefault="00103964" w:rsidP="00C5730D">
            <w:pPr>
              <w:spacing w:after="0" w:line="240" w:lineRule="auto"/>
              <w:ind w:left="-68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CCFFCC"/>
            <w:vAlign w:val="center"/>
          </w:tcPr>
          <w:p w:rsidR="00103964" w:rsidRPr="00E163E5" w:rsidRDefault="0010396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  <w:p w:rsidR="00103964" w:rsidRPr="00E163E5" w:rsidRDefault="00103964" w:rsidP="00EC229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CCFFCC"/>
            <w:vAlign w:val="center"/>
          </w:tcPr>
          <w:p w:rsidR="00103964" w:rsidRPr="00E163E5" w:rsidRDefault="0010396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268" w:type="dxa"/>
            <w:vMerge/>
            <w:shd w:val="clear" w:color="auto" w:fill="CCFFCC"/>
          </w:tcPr>
          <w:p w:rsidR="00103964" w:rsidRPr="00103964" w:rsidRDefault="0010396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 xml:space="preserve">Передача информации в компьютерных сетях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EC229F" w:rsidRPr="00103964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035699">
            <w:pPr>
              <w:pStyle w:val="2"/>
              <w:spacing w:after="0" w:line="240" w:lineRule="auto"/>
              <w:ind w:left="0"/>
            </w:pPr>
            <w:r w:rsidRPr="003B1E38">
              <w:t>Компьютерные сети: виды, структура</w:t>
            </w:r>
            <w:r w:rsidR="00035699">
              <w:t xml:space="preserve"> и пр.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163E5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765C0" w:rsidRPr="00E163E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035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sz w:val="24"/>
                <w:szCs w:val="24"/>
              </w:rPr>
              <w:t xml:space="preserve"> №1.Работа в локальной сети класса</w:t>
            </w:r>
            <w:r w:rsidR="000356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C229F" w:rsidRPr="00E163E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035699">
            <w:pPr>
              <w:tabs>
                <w:tab w:val="left" w:pos="21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Информационные услуги компьютерных сетей</w:t>
            </w:r>
            <w:r w:rsidR="000356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163E5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E765C0" w:rsidRPr="00E163E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90112F" w:rsidP="009011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sz w:val="24"/>
                <w:szCs w:val="24"/>
              </w:rPr>
              <w:t xml:space="preserve"> №2. Работа в Интернете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t>почтовой программой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EC229F" w:rsidRPr="00E163E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tabs>
                <w:tab w:val="left" w:pos="35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Интернет. </w:t>
            </w:r>
            <w:r w:rsidRPr="003B1E38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 – Всемирная паутина.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8E21D6" w:rsidRDefault="0090112F" w:rsidP="008E21D6">
            <w:pPr>
              <w:pStyle w:val="2"/>
              <w:spacing w:after="0" w:line="240" w:lineRule="auto"/>
              <w:ind w:left="0"/>
            </w:pPr>
            <w:r>
              <w:rPr>
                <w:bCs/>
              </w:rPr>
              <w:t>П</w:t>
            </w:r>
            <w:r w:rsidRPr="003B1E38">
              <w:rPr>
                <w:bCs/>
              </w:rPr>
              <w:t>р</w:t>
            </w:r>
            <w:r>
              <w:rPr>
                <w:bCs/>
              </w:rPr>
              <w:t>.</w:t>
            </w:r>
            <w:r w:rsidRPr="003B1E38">
              <w:rPr>
                <w:bCs/>
              </w:rPr>
              <w:t xml:space="preserve"> </w:t>
            </w:r>
            <w:r>
              <w:rPr>
                <w:bCs/>
              </w:rPr>
              <w:t>р.</w:t>
            </w:r>
            <w:r w:rsidRPr="003B1E38">
              <w:rPr>
                <w:bCs/>
              </w:rPr>
              <w:t xml:space="preserve"> </w:t>
            </w:r>
            <w:r w:rsidR="00EC229F" w:rsidRPr="003B1E38">
              <w:t xml:space="preserve"> №3. Работа в Интернете с браузером </w:t>
            </w:r>
            <w:r w:rsidR="00EC229F" w:rsidRPr="003B1E38">
              <w:rPr>
                <w:lang w:val="en-US"/>
              </w:rPr>
              <w:t>WWW</w:t>
            </w:r>
            <w:r w:rsidR="008E21D6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8E21D6">
            <w:pPr>
              <w:tabs>
                <w:tab w:val="left" w:pos="1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Поисковые системы Интернета.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9011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sz w:val="24"/>
                <w:szCs w:val="24"/>
              </w:rPr>
              <w:t xml:space="preserve"> №4. Создание прост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="00EC229F" w:rsidRPr="003B1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229F" w:rsidRPr="003B1E38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="00EC229F" w:rsidRPr="003B1E38">
              <w:rPr>
                <w:rFonts w:ascii="Times New Roman" w:hAnsi="Times New Roman"/>
                <w:sz w:val="24"/>
                <w:szCs w:val="24"/>
              </w:rPr>
              <w:t xml:space="preserve">-страницы с </w:t>
            </w:r>
            <w:r>
              <w:rPr>
                <w:rFonts w:ascii="Times New Roman" w:hAnsi="Times New Roman"/>
                <w:sz w:val="24"/>
                <w:szCs w:val="24"/>
              </w:rPr>
              <w:t>помощью</w:t>
            </w:r>
            <w:r w:rsidR="00EC229F" w:rsidRPr="003B1E38">
              <w:rPr>
                <w:rFonts w:ascii="Times New Roman" w:hAnsi="Times New Roman"/>
                <w:sz w:val="24"/>
                <w:szCs w:val="24"/>
              </w:rPr>
              <w:t xml:space="preserve"> текстового редактора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C5730D">
            <w:pPr>
              <w:tabs>
                <w:tab w:val="left" w:pos="9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sz w:val="24"/>
                <w:szCs w:val="24"/>
              </w:rPr>
              <w:t>№5. Итоговая работа по теме «Интернет»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163E5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765C0" w:rsidRPr="00E163E5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Итоговое тестирование по теме «Передача информации в компьютерных сетях»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3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C229F" w:rsidRPr="00E163E5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Информационное</w:t>
            </w:r>
            <w:r w:rsidR="00661DD8">
              <w:rPr>
                <w:rFonts w:ascii="Times New Roman" w:hAnsi="Times New Roman"/>
                <w:b/>
                <w:sz w:val="24"/>
                <w:szCs w:val="24"/>
              </w:rPr>
              <w:t xml:space="preserve"> компьютерное</w:t>
            </w: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 xml:space="preserve"> моделирование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EC229F" w:rsidRPr="00103964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C229F" w:rsidRPr="003B1E38" w:rsidTr="00661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661DD8">
            <w:pPr>
              <w:pStyle w:val="2"/>
              <w:spacing w:after="0" w:line="240" w:lineRule="auto"/>
              <w:ind w:left="0"/>
            </w:pPr>
            <w:r w:rsidRPr="003B1E38">
              <w:t>Понятие модели</w:t>
            </w:r>
            <w:r w:rsidR="008E21D6">
              <w:t xml:space="preserve">. </w:t>
            </w:r>
            <w:r w:rsidRPr="003B1E38">
              <w:t xml:space="preserve"> Назначение и свойства моделей.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163E5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E765C0" w:rsidRPr="00E163E5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8E21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Виды информационных моделей.</w:t>
            </w:r>
            <w:r w:rsidR="00FE699C">
              <w:rPr>
                <w:rFonts w:ascii="Times New Roman" w:hAnsi="Times New Roman"/>
                <w:sz w:val="24"/>
                <w:szCs w:val="24"/>
              </w:rPr>
              <w:t xml:space="preserve"> Табличная организация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FE699C" w:rsidP="00FE699C">
            <w:pPr>
              <w:pStyle w:val="2"/>
              <w:spacing w:after="0" w:line="240" w:lineRule="auto"/>
              <w:ind w:left="0"/>
            </w:pPr>
            <w:r>
              <w:t>О</w:t>
            </w:r>
            <w:r w:rsidRPr="003B1E38">
              <w:t>бласти применения</w:t>
            </w:r>
            <w:r>
              <w:t xml:space="preserve"> компьютерного и</w:t>
            </w:r>
            <w:r w:rsidR="00EC229F">
              <w:t>нформационно</w:t>
            </w:r>
            <w:r>
              <w:t xml:space="preserve">го </w:t>
            </w:r>
            <w:r w:rsidR="00EC229F" w:rsidRPr="003B1E38">
              <w:t>моделировани</w:t>
            </w:r>
            <w:r>
              <w:t>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FE699C">
            <w:pPr>
              <w:pStyle w:val="2"/>
              <w:spacing w:after="0" w:line="240" w:lineRule="auto"/>
              <w:ind w:left="0"/>
            </w:pPr>
            <w:r>
              <w:rPr>
                <w:bCs/>
              </w:rPr>
              <w:t>П</w:t>
            </w:r>
            <w:r w:rsidRPr="003B1E38">
              <w:rPr>
                <w:bCs/>
              </w:rPr>
              <w:t>р</w:t>
            </w:r>
            <w:r>
              <w:rPr>
                <w:bCs/>
              </w:rPr>
              <w:t>.</w:t>
            </w:r>
            <w:r w:rsidRPr="003B1E38">
              <w:rPr>
                <w:bCs/>
              </w:rPr>
              <w:t xml:space="preserve"> </w:t>
            </w:r>
            <w:r>
              <w:rPr>
                <w:bCs/>
              </w:rPr>
              <w:t>р.</w:t>
            </w:r>
            <w:r w:rsidRPr="003B1E38">
              <w:rPr>
                <w:bCs/>
              </w:rPr>
              <w:t xml:space="preserve"> </w:t>
            </w:r>
            <w:r w:rsidR="00EC229F" w:rsidRPr="003B1E38">
              <w:t xml:space="preserve"> №6. </w:t>
            </w:r>
            <w:r w:rsidR="00FE699C">
              <w:t>Работа с демонстрационными примерами компьютерных информационных моделей.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661D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Итоговое тестирование по теме «</w:t>
            </w:r>
            <w:r w:rsidR="00661DD8">
              <w:rPr>
                <w:rFonts w:ascii="Times New Roman" w:hAnsi="Times New Roman"/>
                <w:sz w:val="24"/>
                <w:szCs w:val="24"/>
              </w:rPr>
              <w:t>Компьютерное</w:t>
            </w:r>
            <w:r w:rsidR="00661DD8" w:rsidRPr="003B1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>моделирование».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3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 xml:space="preserve">Хранение и обработка информации в базах данных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EC229F" w:rsidRPr="00103964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8E21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Понятие базы данных (БД),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информационной системы.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 xml:space="preserve">ПК, интерактивная </w:t>
            </w:r>
            <w:r w:rsidRPr="00103964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8E21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sz w:val="24"/>
                <w:szCs w:val="24"/>
              </w:rPr>
              <w:t xml:space="preserve"> №7. </w:t>
            </w:r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>Работа с готовой базой данных</w:t>
            </w:r>
            <w:r w:rsidR="008E21D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765C0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6F2941">
            <w:pPr>
              <w:pStyle w:val="2"/>
              <w:spacing w:after="0" w:line="240" w:lineRule="auto"/>
              <w:ind w:left="0"/>
            </w:pPr>
            <w:r w:rsidRPr="003B1E38">
              <w:t>Проектирование и создание однотабличной БД.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765C0" w:rsidRPr="00E163E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8E21D6">
            <w:pPr>
              <w:pStyle w:val="2"/>
              <w:spacing w:after="0" w:line="240" w:lineRule="auto"/>
              <w:ind w:left="0"/>
            </w:pPr>
            <w:r>
              <w:rPr>
                <w:bCs/>
              </w:rPr>
              <w:t>П</w:t>
            </w:r>
            <w:r w:rsidRPr="003B1E38">
              <w:rPr>
                <w:bCs/>
              </w:rPr>
              <w:t>р</w:t>
            </w:r>
            <w:r>
              <w:rPr>
                <w:bCs/>
              </w:rPr>
              <w:t>.</w:t>
            </w:r>
            <w:r w:rsidRPr="003B1E38">
              <w:rPr>
                <w:bCs/>
              </w:rPr>
              <w:t xml:space="preserve"> </w:t>
            </w:r>
            <w:r>
              <w:rPr>
                <w:bCs/>
              </w:rPr>
              <w:t>р.</w:t>
            </w:r>
            <w:r w:rsidRPr="003B1E38">
              <w:rPr>
                <w:bCs/>
              </w:rPr>
              <w:t xml:space="preserve"> </w:t>
            </w:r>
            <w:r w:rsidR="00EC229F" w:rsidRPr="003B1E38">
              <w:rPr>
                <w:bCs/>
              </w:rPr>
              <w:t xml:space="preserve"> №8. Создание однотабличной базы данных.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6208D4">
            <w:pPr>
              <w:pStyle w:val="2"/>
              <w:spacing w:after="0" w:line="240" w:lineRule="auto"/>
              <w:ind w:left="0"/>
            </w:pPr>
            <w:r w:rsidRPr="003B1E38">
              <w:t xml:space="preserve">Условия поиска информации, простые и сложные логические выражения.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29F" w:rsidRPr="003B1E38" w:rsidRDefault="0090112F" w:rsidP="006F29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№9. Формирование запросов на пои</w:t>
            </w:r>
            <w:proofErr w:type="gramStart"/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>ск с пр</w:t>
            </w:r>
            <w:proofErr w:type="gramEnd"/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>остыми условиями поиска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620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Логические операции.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620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№10. Формирование запросов на поиск с составными условиями поиска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Поиск, удаление и сортировка записей.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EC229F" w:rsidRPr="00E163E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№11.</w:t>
            </w:r>
            <w:r w:rsidR="00EC229F" w:rsidRPr="003B1E38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>Ввод, удаление и добавление записей.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163E5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765C0" w:rsidRPr="00E163E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№12. Знакомство с одной из доступных </w:t>
            </w:r>
            <w:proofErr w:type="spellStart"/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>геоинформационных</w:t>
            </w:r>
            <w:proofErr w:type="spellEnd"/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систем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C229F" w:rsidRPr="00E163E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tabs>
                <w:tab w:val="left" w:pos="13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Итоговый тест по теме «Хранение и обработка информации в базах данных».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3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3B1E38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EC229F" w:rsidRPr="00103964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Двоичная система счисления</w:t>
            </w:r>
            <w:r w:rsidR="00FE69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E699C" w:rsidRPr="003B1E38">
              <w:rPr>
                <w:rFonts w:ascii="Times New Roman" w:hAnsi="Times New Roman"/>
                <w:sz w:val="24"/>
                <w:szCs w:val="24"/>
              </w:rPr>
              <w:t>Представление чисел в памяти компьютера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B679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EC229F">
              <w:rPr>
                <w:rFonts w:ascii="Times New Roman" w:hAnsi="Times New Roman"/>
                <w:bCs/>
                <w:sz w:val="24"/>
                <w:szCs w:val="24"/>
              </w:rPr>
              <w:t xml:space="preserve">13. </w:t>
            </w:r>
            <w:r w:rsidR="00B679F4" w:rsidRPr="003B1E38">
              <w:rPr>
                <w:rFonts w:ascii="Times New Roman" w:hAnsi="Times New Roman"/>
                <w:sz w:val="24"/>
                <w:szCs w:val="24"/>
              </w:rPr>
              <w:t>Представление чисел в памяти компьютера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7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8E21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Табличные расчеты и электронные таблицы. Структура электронной таблицы, типы данных</w:t>
            </w:r>
            <w:r w:rsidR="008E21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C229F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3B1E38" w:rsidRDefault="00EC229F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90112F" w:rsidP="008E21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229F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EC229F">
              <w:rPr>
                <w:rFonts w:ascii="Times New Roman" w:hAnsi="Times New Roman"/>
                <w:bCs/>
                <w:sz w:val="24"/>
                <w:szCs w:val="24"/>
              </w:rPr>
              <w:t xml:space="preserve">14. </w:t>
            </w:r>
            <w:r w:rsidR="00B679F4" w:rsidRPr="003B1E38">
              <w:rPr>
                <w:rFonts w:ascii="Times New Roman" w:hAnsi="Times New Roman"/>
                <w:sz w:val="24"/>
                <w:szCs w:val="24"/>
              </w:rPr>
              <w:t>Работа с готовой электронной таблицей</w:t>
            </w:r>
            <w:r w:rsidR="008E21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3B1E38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765C0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9F" w:rsidRPr="00E163E5" w:rsidRDefault="00EC229F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9F" w:rsidRPr="00103964" w:rsidRDefault="00EC229F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Адресация относительная и абсолютная. Встроенные функции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90112F" w:rsidP="008E21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765C0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E765C0">
              <w:rPr>
                <w:rFonts w:ascii="Times New Roman" w:hAnsi="Times New Roman"/>
                <w:bCs/>
                <w:sz w:val="24"/>
                <w:szCs w:val="24"/>
              </w:rPr>
              <w:t xml:space="preserve">15. </w:t>
            </w:r>
            <w:r w:rsidR="00E765C0" w:rsidRPr="003B1E38">
              <w:rPr>
                <w:rFonts w:ascii="Times New Roman" w:hAnsi="Times New Roman"/>
                <w:sz w:val="24"/>
                <w:szCs w:val="24"/>
              </w:rPr>
              <w:t>Создание электронной таблицы для решения расчетной задачи</w:t>
            </w:r>
            <w:r w:rsidR="008E21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29632A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B679F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Построение графиков и диаграмм с помощью электронных таблиц. </w:t>
            </w:r>
            <w:r w:rsidR="00876C54" w:rsidRPr="00876C54">
              <w:rPr>
                <w:rFonts w:ascii="Times New Roman" w:hAnsi="Times New Roman"/>
                <w:bCs/>
                <w:sz w:val="24"/>
                <w:szCs w:val="24"/>
              </w:rPr>
              <w:t xml:space="preserve">Пр. р.  №16. </w:t>
            </w:r>
            <w:r w:rsidR="00876C54" w:rsidRPr="00876C54">
              <w:rPr>
                <w:rFonts w:ascii="Times New Roman" w:hAnsi="Times New Roman"/>
                <w:sz w:val="24"/>
                <w:szCs w:val="24"/>
              </w:rPr>
              <w:t>Использование встроенных графических средств.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876C5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2A" w:rsidRPr="00E163E5" w:rsidRDefault="0029632A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  <w:p w:rsidR="00E765C0" w:rsidRPr="00E163E5" w:rsidRDefault="00E765C0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876C54" w:rsidP="00267D53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>Математическое моделирование и решение задач с помощью электронных таблиц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163E5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29632A" w:rsidRPr="00E163E5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90112F" w:rsidP="00876C54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Cs/>
              </w:rPr>
              <w:t>П</w:t>
            </w:r>
            <w:r w:rsidRPr="003B1E38">
              <w:rPr>
                <w:bCs/>
              </w:rPr>
              <w:t>р</w:t>
            </w:r>
            <w:r>
              <w:rPr>
                <w:bCs/>
              </w:rPr>
              <w:t>.</w:t>
            </w:r>
            <w:r w:rsidRPr="003B1E38">
              <w:rPr>
                <w:bCs/>
              </w:rPr>
              <w:t xml:space="preserve"> </w:t>
            </w:r>
            <w:r>
              <w:rPr>
                <w:bCs/>
              </w:rPr>
              <w:t>р.</w:t>
            </w:r>
            <w:r w:rsidRPr="003B1E38">
              <w:rPr>
                <w:bCs/>
              </w:rPr>
              <w:t xml:space="preserve"> </w:t>
            </w:r>
            <w:r w:rsidR="00E765C0" w:rsidRPr="003B1E38">
              <w:rPr>
                <w:bCs/>
              </w:rPr>
              <w:t xml:space="preserve"> №</w:t>
            </w:r>
            <w:r w:rsidR="00E765C0">
              <w:rPr>
                <w:bCs/>
              </w:rPr>
              <w:t xml:space="preserve">17. </w:t>
            </w:r>
            <w:r w:rsidR="009767EC" w:rsidRPr="003B1E38">
              <w:t>Численный эксперимент с данной информационной моделью в среде электронной таблицы.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2A" w:rsidRPr="00E163E5" w:rsidRDefault="00E163E5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29632A" w:rsidRPr="00E163E5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  <w:p w:rsidR="00E765C0" w:rsidRPr="00E163E5" w:rsidRDefault="00E765C0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Итоговый тест по теме «Табличные вычисления на компьютере».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3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29632A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3B1E38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3B1E38" w:rsidRDefault="00E765C0" w:rsidP="00C573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и алгоритмы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3B1E38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E765C0" w:rsidRPr="00103964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E765C0" w:rsidP="008E21D6">
            <w:pPr>
              <w:pStyle w:val="2"/>
              <w:spacing w:after="0" w:line="240" w:lineRule="auto"/>
              <w:ind w:left="0"/>
              <w:rPr>
                <w:color w:val="FF0000"/>
                <w:highlight w:val="yellow"/>
              </w:rPr>
            </w:pPr>
            <w:r w:rsidRPr="00876C54">
              <w:t>Кибернетика. Понятие алгоритма и его свойства. Исполнитель алгоритмов</w:t>
            </w:r>
            <w:r w:rsidR="008E21D6">
              <w:t>.</w:t>
            </w:r>
            <w:r w:rsidRPr="00876C54">
              <w:rPr>
                <w:color w:val="FF000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2A" w:rsidRPr="00E163E5" w:rsidRDefault="00E163E5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29632A" w:rsidRPr="00E163E5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  <w:p w:rsidR="00E765C0" w:rsidRPr="00E163E5" w:rsidRDefault="00E765C0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90112F" w:rsidP="00267D53">
            <w:pPr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6C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Пр. р. </w:t>
            </w:r>
            <w:r w:rsidR="00E765C0" w:rsidRPr="00876C54">
              <w:rPr>
                <w:rFonts w:ascii="Times New Roman" w:hAnsi="Times New Roman"/>
                <w:bCs/>
                <w:sz w:val="24"/>
                <w:szCs w:val="24"/>
              </w:rPr>
              <w:t xml:space="preserve"> №18. </w:t>
            </w:r>
            <w:r w:rsidR="00E765C0" w:rsidRPr="00876C54">
              <w:rPr>
                <w:rFonts w:ascii="Times New Roman" w:hAnsi="Times New Roman"/>
                <w:sz w:val="24"/>
                <w:szCs w:val="24"/>
              </w:rPr>
              <w:t>Работа с учебным исполнителем алгоритмов; составление линейных алгоритмов управления исполнителем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9632A" w:rsidRPr="00E163E5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E765C0" w:rsidP="00522C8D">
            <w:pPr>
              <w:pStyle w:val="2"/>
              <w:spacing w:after="0" w:line="240" w:lineRule="auto"/>
              <w:ind w:left="0"/>
              <w:rPr>
                <w:color w:val="FF0000"/>
                <w:highlight w:val="yellow"/>
              </w:rPr>
            </w:pPr>
            <w:r w:rsidRPr="00876C54">
              <w:t xml:space="preserve">Структурная методика алгоритмизации. Вспомогательные алгоритмы.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2A" w:rsidRPr="00E163E5" w:rsidRDefault="00E163E5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29632A" w:rsidRPr="00E163E5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  <w:p w:rsidR="00E765C0" w:rsidRPr="00E163E5" w:rsidRDefault="00E765C0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90112F" w:rsidP="008E21D6">
            <w:pPr>
              <w:pStyle w:val="2"/>
              <w:spacing w:after="0" w:line="240" w:lineRule="auto"/>
              <w:ind w:left="0"/>
              <w:rPr>
                <w:color w:val="FF0000"/>
                <w:highlight w:val="yellow"/>
              </w:rPr>
            </w:pPr>
            <w:r w:rsidRPr="00876C54">
              <w:rPr>
                <w:bCs/>
              </w:rPr>
              <w:t xml:space="preserve">Пр. р. </w:t>
            </w:r>
            <w:r w:rsidR="00E765C0" w:rsidRPr="00876C54">
              <w:rPr>
                <w:bCs/>
              </w:rPr>
              <w:t xml:space="preserve"> №19. </w:t>
            </w:r>
            <w:r w:rsidR="00E765C0" w:rsidRPr="00876C54">
              <w:t>Работа с учебным исполнителем алгоритмов; использование вспомогательных алгоритмов</w:t>
            </w:r>
            <w:r w:rsidR="008E21D6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29632A" w:rsidRPr="00E163E5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E765C0" w:rsidP="00267D53">
            <w:pPr>
              <w:pStyle w:val="2"/>
              <w:spacing w:after="0" w:line="240" w:lineRule="auto"/>
              <w:ind w:left="0"/>
            </w:pPr>
            <w:r w:rsidRPr="00876C54">
              <w:t>Циклические алгоритмы</w:t>
            </w:r>
          </w:p>
          <w:p w:rsidR="00E765C0" w:rsidRPr="00876C54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2A" w:rsidRPr="00E163E5" w:rsidRDefault="0029632A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  <w:p w:rsidR="00E765C0" w:rsidRPr="00E163E5" w:rsidRDefault="00E765C0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90112F" w:rsidP="00267D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876C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Пр. р. </w:t>
            </w:r>
            <w:r w:rsidR="00E765C0" w:rsidRPr="00876C54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E765C0" w:rsidRPr="00876C54">
              <w:rPr>
                <w:rFonts w:ascii="Times New Roman" w:hAnsi="Times New Roman"/>
                <w:sz w:val="24"/>
                <w:szCs w:val="24"/>
              </w:rPr>
              <w:t>20.Работа с учебным исполнителем алгоритмов; составление циклических алгоритмов управления исполнителем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29632A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E765C0" w:rsidP="00267D53">
            <w:pPr>
              <w:pStyle w:val="2"/>
              <w:spacing w:after="0" w:line="240" w:lineRule="auto"/>
              <w:ind w:left="0"/>
            </w:pPr>
            <w:r w:rsidRPr="00876C54">
              <w:t>Ветвящиеся алгоритмы. Метод пошаговой детализации.</w:t>
            </w:r>
          </w:p>
          <w:p w:rsidR="00E765C0" w:rsidRPr="00876C54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2A" w:rsidRPr="00E163E5" w:rsidRDefault="0029632A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  <w:p w:rsidR="00E765C0" w:rsidRPr="00E163E5" w:rsidRDefault="00E765C0" w:rsidP="00296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90112F" w:rsidP="00267D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876C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Пр. р. </w:t>
            </w:r>
            <w:r w:rsidR="00E765C0" w:rsidRPr="00876C54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E765C0" w:rsidRPr="00876C54">
              <w:rPr>
                <w:rFonts w:ascii="Times New Roman" w:hAnsi="Times New Roman"/>
                <w:sz w:val="24"/>
                <w:szCs w:val="24"/>
              </w:rPr>
              <w:t>21. Работа с учебным исполнителем алгоритмов; составление ветвящихся алгоритмов управления исполнителем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29632A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876C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112F" w:rsidRPr="00876C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Пр. р. </w:t>
            </w:r>
            <w:r w:rsidRPr="00876C54">
              <w:rPr>
                <w:rFonts w:ascii="Times New Roman" w:hAnsi="Times New Roman"/>
                <w:bCs/>
                <w:sz w:val="24"/>
                <w:szCs w:val="24"/>
              </w:rPr>
              <w:t xml:space="preserve"> №22. </w:t>
            </w:r>
            <w:r w:rsidRPr="00876C54">
              <w:rPr>
                <w:rFonts w:ascii="Times New Roman" w:hAnsi="Times New Roman"/>
                <w:sz w:val="24"/>
                <w:szCs w:val="24"/>
              </w:rPr>
              <w:t>Составление алгоритмов со сложной структурой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161D2B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876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90112F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76C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Пр. р. </w:t>
            </w:r>
            <w:r w:rsidR="00E765C0" w:rsidRPr="00876C54">
              <w:rPr>
                <w:rFonts w:ascii="Times New Roman" w:hAnsi="Times New Roman"/>
                <w:bCs/>
                <w:sz w:val="24"/>
                <w:szCs w:val="24"/>
              </w:rPr>
              <w:t xml:space="preserve"> №23. </w:t>
            </w:r>
            <w:r w:rsidR="00E765C0" w:rsidRPr="00876C54">
              <w:rPr>
                <w:rFonts w:ascii="Times New Roman" w:hAnsi="Times New Roman"/>
                <w:sz w:val="24"/>
                <w:szCs w:val="24"/>
              </w:rPr>
              <w:t>Зачётное задание по алгоритмизации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E163E5" w:rsidP="00161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161D2B" w:rsidRPr="00E163E5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876C54" w:rsidRDefault="00876C5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76C54">
              <w:rPr>
                <w:rFonts w:ascii="Times New Roman" w:hAnsi="Times New Roman"/>
                <w:sz w:val="24"/>
                <w:szCs w:val="24"/>
              </w:rPr>
              <w:t>Итоговый т</w:t>
            </w:r>
            <w:r w:rsidR="00E765C0" w:rsidRPr="00876C54">
              <w:rPr>
                <w:rFonts w:ascii="Times New Roman" w:hAnsi="Times New Roman"/>
                <w:sz w:val="24"/>
                <w:szCs w:val="24"/>
              </w:rPr>
              <w:t>ест по теме «Управление и алгоритмы»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3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161D2B" w:rsidRPr="00E163E5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доска, таблицы</w:t>
            </w:r>
          </w:p>
        </w:tc>
      </w:tr>
      <w:tr w:rsidR="00E765C0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3B1E38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3B1E38" w:rsidRDefault="00E765C0" w:rsidP="00C573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Программное управление работой компьютера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3B1E38" w:rsidRDefault="00876C54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E765C0" w:rsidRPr="00103964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65C0" w:rsidRPr="003B1E38" w:rsidTr="008E2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3B1E38" w:rsidRDefault="00E765C0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8E21D6">
            <w:pPr>
              <w:ind w:firstLine="54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Алгоритмы работы с величинами</w:t>
            </w:r>
            <w:r w:rsidR="008E21D6">
              <w:rPr>
                <w:rFonts w:ascii="Times New Roman" w:hAnsi="Times New Roman"/>
                <w:sz w:val="24"/>
                <w:szCs w:val="24"/>
              </w:rPr>
              <w:t>.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3B1E38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161D2B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C0" w:rsidRPr="00E163E5" w:rsidRDefault="00E765C0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C0" w:rsidRPr="00103964" w:rsidRDefault="00E765C0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161D2B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3B1E38" w:rsidRDefault="00161D2B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8E21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Языки программирования высокого уровня (ЯПВУ</w:t>
            </w:r>
            <w:r w:rsidR="008E21D6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 Структура программы на языке Паскаль.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  <w:p w:rsidR="00161D2B" w:rsidRPr="00E163E5" w:rsidRDefault="00161D2B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103964" w:rsidRDefault="00161D2B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161D2B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3B1E38" w:rsidRDefault="00161D2B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90112F" w:rsidP="008E21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61D2B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161D2B">
              <w:rPr>
                <w:rFonts w:ascii="Times New Roman" w:hAnsi="Times New Roman"/>
                <w:bCs/>
                <w:sz w:val="24"/>
                <w:szCs w:val="24"/>
              </w:rPr>
              <w:t xml:space="preserve">24. </w:t>
            </w:r>
            <w:r w:rsidR="00161D2B" w:rsidRPr="003B1E38">
              <w:rPr>
                <w:rFonts w:ascii="Times New Roman" w:hAnsi="Times New Roman"/>
                <w:sz w:val="24"/>
                <w:szCs w:val="24"/>
              </w:rPr>
              <w:t>Знакомство с системой программирования на языке Паскаль</w:t>
            </w:r>
            <w:r w:rsidR="008E21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E163E5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161D2B" w:rsidRPr="00E163E5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103964" w:rsidRDefault="00161D2B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161D2B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3B1E38" w:rsidRDefault="00161D2B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BB0B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Правила записи</w:t>
            </w:r>
            <w:r w:rsidRPr="003B1E3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BB0BE4">
              <w:rPr>
                <w:rFonts w:ascii="Times New Roman" w:hAnsi="Times New Roman"/>
                <w:sz w:val="24"/>
                <w:szCs w:val="24"/>
              </w:rPr>
              <w:t>операторов</w:t>
            </w:r>
            <w:r w:rsidR="00876C54" w:rsidRPr="003B1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>ветвления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  <w:p w:rsidR="00161D2B" w:rsidRPr="00E163E5" w:rsidRDefault="00161D2B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103964" w:rsidRDefault="00161D2B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161D2B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3B1E38" w:rsidRDefault="00161D2B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90112F" w:rsidP="00522C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61D2B"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161D2B">
              <w:rPr>
                <w:rFonts w:ascii="Times New Roman" w:hAnsi="Times New Roman"/>
                <w:bCs/>
                <w:sz w:val="24"/>
                <w:szCs w:val="24"/>
              </w:rPr>
              <w:t xml:space="preserve">25. </w:t>
            </w:r>
            <w:r w:rsidR="00161D2B" w:rsidRPr="003B1E38">
              <w:rPr>
                <w:rFonts w:ascii="Times New Roman" w:hAnsi="Times New Roman"/>
                <w:sz w:val="24"/>
                <w:szCs w:val="24"/>
              </w:rPr>
              <w:t>Разработка и исполнение  ветвящихся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3B1E38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E163E5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61D2B" w:rsidRPr="00E163E5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  <w:p w:rsidR="00161D2B" w:rsidRPr="00E163E5" w:rsidRDefault="00161D2B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2B" w:rsidRPr="00E163E5" w:rsidRDefault="00161D2B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B" w:rsidRPr="00103964" w:rsidRDefault="00161D2B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035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Правила записи</w:t>
            </w:r>
            <w:r w:rsidRPr="003B1E3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операторов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циклов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E163E5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BB0BE4" w:rsidRPr="00E163E5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BB0B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26.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>Разработка и исполнение циклических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E163E5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B0BE4" w:rsidRPr="00E163E5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8E2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8E21D6">
            <w:pPr>
              <w:ind w:firstLine="5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Этапы решения задачи с использованием программирования</w:t>
            </w:r>
            <w:r w:rsidR="008E21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BB0B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27.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>Разработка и исполнение линейных, ветвящихся и циклических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BB0B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8E21D6">
            <w:pPr>
              <w:ind w:hanging="9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 xml:space="preserve">Структурированный тип данных – массив.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№29. 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Программирование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описания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>массивов.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30.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>Программирование обработки массивов.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31.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>Программирование обработки массивов. Решение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</w:t>
            </w:r>
            <w:r w:rsidRPr="003B1E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1E38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32. 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C95C7E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</w:t>
            </w:r>
            <w:r w:rsidR="00BB0BE4" w:rsidRPr="003B1E38">
              <w:rPr>
                <w:rFonts w:ascii="Times New Roman" w:hAnsi="Times New Roman"/>
                <w:sz w:val="24"/>
                <w:szCs w:val="24"/>
              </w:rPr>
              <w:t>ест по теме «Программное управление работой компьютера».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3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E163E5" w:rsidP="00161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BB0BE4" w:rsidRPr="00E163E5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3B1E38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3B1E38" w:rsidRDefault="00BB0BE4" w:rsidP="00C573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Информационные технологии и общество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3B1E38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E3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B0BE4" w:rsidRPr="00103964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95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История чисел и систем</w:t>
            </w:r>
            <w:r w:rsidR="00C95C7E">
              <w:rPr>
                <w:rFonts w:ascii="Times New Roman" w:hAnsi="Times New Roman"/>
                <w:sz w:val="24"/>
                <w:szCs w:val="24"/>
              </w:rPr>
              <w:t>ы</w:t>
            </w:r>
            <w:r w:rsidRPr="003B1E38">
              <w:rPr>
                <w:rFonts w:ascii="Times New Roman" w:hAnsi="Times New Roman"/>
                <w:sz w:val="24"/>
                <w:szCs w:val="24"/>
              </w:rPr>
              <w:t xml:space="preserve"> счисления. История ЭВМ и ИКТ.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E163E5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B0BE4" w:rsidRPr="00E163E5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5528DF">
            <w:pPr>
              <w:pStyle w:val="2"/>
              <w:spacing w:after="0" w:line="240" w:lineRule="auto"/>
              <w:ind w:left="0"/>
            </w:pPr>
            <w:r w:rsidRPr="003B1E38">
              <w:t xml:space="preserve">Понятие информационных ресурсов. Понятие об информационном обществе. </w:t>
            </w:r>
          </w:p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C95C7E" w:rsidP="00643B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</w:t>
            </w:r>
            <w:r w:rsidR="00BB0BE4" w:rsidRPr="003B1E38">
              <w:rPr>
                <w:rFonts w:ascii="Times New Roman" w:hAnsi="Times New Roman"/>
                <w:sz w:val="24"/>
                <w:szCs w:val="24"/>
              </w:rPr>
              <w:t>ест по теме «Информационные технологии и общество»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3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Итоговое тестирование по курсу 9 класса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3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BB0BE4" w:rsidRPr="00E163E5" w:rsidRDefault="00BB0BE4" w:rsidP="002A4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E16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63E5" w:rsidRPr="00E163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163E5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3B1E38" w:rsidRDefault="00BB0BE4" w:rsidP="00C5730D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3B1E38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E4" w:rsidRPr="00103964" w:rsidRDefault="00BB0BE4" w:rsidP="00C573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3964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BB0BE4" w:rsidRPr="003B1E38" w:rsidTr="00296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B0BE4" w:rsidRPr="003B1E38" w:rsidRDefault="00BB0BE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B0BE4" w:rsidRPr="003B1E38" w:rsidRDefault="00BB0BE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B0BE4" w:rsidRPr="003B1E38" w:rsidRDefault="00BB0BE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B0BE4" w:rsidRPr="003B1E38" w:rsidRDefault="00BB0BE4" w:rsidP="00C95C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C95C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3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B0BE4" w:rsidRPr="00E163E5" w:rsidRDefault="00BB0BE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B0BE4" w:rsidRPr="00103964" w:rsidRDefault="00BB0BE4" w:rsidP="00C5730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6C7628" w:rsidRPr="003B1E38" w:rsidRDefault="006C7628" w:rsidP="00C573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A751B" w:rsidRPr="003B1E38" w:rsidRDefault="000A751B" w:rsidP="00C573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A751B" w:rsidRPr="003B1E38" w:rsidSect="00AC50C3">
      <w:footerReference w:type="default" r:id="rId8"/>
      <w:pgSz w:w="11906" w:h="16838"/>
      <w:pgMar w:top="567" w:right="566" w:bottom="1134" w:left="567" w:header="708" w:footer="2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F80" w:rsidRDefault="00432F80" w:rsidP="004F215F">
      <w:pPr>
        <w:spacing w:after="0" w:line="240" w:lineRule="auto"/>
      </w:pPr>
      <w:r>
        <w:separator/>
      </w:r>
    </w:p>
  </w:endnote>
  <w:endnote w:type="continuationSeparator" w:id="0">
    <w:p w:rsidR="00432F80" w:rsidRDefault="00432F80" w:rsidP="004F2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39719"/>
      <w:docPartObj>
        <w:docPartGallery w:val="Page Numbers (Bottom of Page)"/>
        <w:docPartUnique/>
      </w:docPartObj>
    </w:sdtPr>
    <w:sdtContent>
      <w:p w:rsidR="00035699" w:rsidRDefault="00D40553">
        <w:pPr>
          <w:pStyle w:val="a9"/>
          <w:jc w:val="center"/>
        </w:pPr>
        <w:fldSimple w:instr=" PAGE   \* MERGEFORMAT ">
          <w:r w:rsidR="00661DD8">
            <w:rPr>
              <w:noProof/>
            </w:rPr>
            <w:t>2</w:t>
          </w:r>
        </w:fldSimple>
      </w:p>
    </w:sdtContent>
  </w:sdt>
  <w:p w:rsidR="00035699" w:rsidRDefault="0003569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F80" w:rsidRDefault="00432F80" w:rsidP="004F215F">
      <w:pPr>
        <w:spacing w:after="0" w:line="240" w:lineRule="auto"/>
      </w:pPr>
      <w:r>
        <w:separator/>
      </w:r>
    </w:p>
  </w:footnote>
  <w:footnote w:type="continuationSeparator" w:id="0">
    <w:p w:rsidR="00432F80" w:rsidRDefault="00432F80" w:rsidP="004F2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in;height:3in" o:bullet="t"/>
    </w:pict>
  </w:numPicBullet>
  <w:numPicBullet w:numPicBulletId="1">
    <w:pict>
      <v:shape id="_x0000_i1045" type="#_x0000_t75" style="width:3in;height:3in" o:bullet="t"/>
    </w:pict>
  </w:numPicBullet>
  <w:abstractNum w:abstractNumId="0">
    <w:nsid w:val="FFFFFF7C"/>
    <w:multiLevelType w:val="singleLevel"/>
    <w:tmpl w:val="118C7A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BE55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36C7D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EC2A8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39A4B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52A8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9C85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8666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246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6E474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1">
    <w:nsid w:val="026E6EB4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0A2566F6"/>
    <w:multiLevelType w:val="hybridMultilevel"/>
    <w:tmpl w:val="7F846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2D64666"/>
    <w:multiLevelType w:val="hybridMultilevel"/>
    <w:tmpl w:val="10C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0B6A1A"/>
    <w:multiLevelType w:val="hybridMultilevel"/>
    <w:tmpl w:val="64B4B896"/>
    <w:lvl w:ilvl="0" w:tplc="62B2A58A">
      <w:start w:val="1"/>
      <w:numFmt w:val="bullet"/>
      <w:lvlText w:val=""/>
      <w:lvlJc w:val="left"/>
      <w:pPr>
        <w:tabs>
          <w:tab w:val="num" w:pos="737"/>
        </w:tabs>
        <w:ind w:left="454" w:hanging="9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D1F7218"/>
    <w:multiLevelType w:val="multilevel"/>
    <w:tmpl w:val="D55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D8F3809"/>
    <w:multiLevelType w:val="hybridMultilevel"/>
    <w:tmpl w:val="F65E12D0"/>
    <w:lvl w:ilvl="0" w:tplc="6400D146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F93AD2"/>
    <w:multiLevelType w:val="hybridMultilevel"/>
    <w:tmpl w:val="B0F2C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23">
    <w:nsid w:val="25170E1F"/>
    <w:multiLevelType w:val="hybridMultilevel"/>
    <w:tmpl w:val="12ACC330"/>
    <w:lvl w:ilvl="0" w:tplc="94169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7094802"/>
    <w:multiLevelType w:val="hybridMultilevel"/>
    <w:tmpl w:val="681EB78C"/>
    <w:lvl w:ilvl="0" w:tplc="2006D8BC">
      <w:start w:val="1"/>
      <w:numFmt w:val="upperRoman"/>
      <w:lvlText w:val="%1."/>
      <w:lvlJc w:val="left"/>
      <w:pPr>
        <w:tabs>
          <w:tab w:val="num" w:pos="126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D043CA7"/>
    <w:multiLevelType w:val="multilevel"/>
    <w:tmpl w:val="6820F284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8"/>
      </w:rPr>
    </w:lvl>
    <w:lvl w:ilvl="1" w:tentative="1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6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AC566C"/>
    <w:multiLevelType w:val="hybridMultilevel"/>
    <w:tmpl w:val="8BE2BEC8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0FE1C05"/>
    <w:multiLevelType w:val="hybridMultilevel"/>
    <w:tmpl w:val="3D1CB112"/>
    <w:lvl w:ilvl="0" w:tplc="60448E60">
      <w:start w:val="1"/>
      <w:numFmt w:val="bullet"/>
      <w:lvlText w:val=""/>
      <w:lvlJc w:val="left"/>
      <w:pPr>
        <w:tabs>
          <w:tab w:val="num" w:pos="794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A1C48A7"/>
    <w:multiLevelType w:val="multilevel"/>
    <w:tmpl w:val="4FEC838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3">
    <w:nsid w:val="4EFE2D7B"/>
    <w:multiLevelType w:val="hybridMultilevel"/>
    <w:tmpl w:val="F6F6D8E8"/>
    <w:lvl w:ilvl="0" w:tplc="F16C49B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34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42011C5"/>
    <w:multiLevelType w:val="multilevel"/>
    <w:tmpl w:val="E7DA5C60"/>
    <w:lvl w:ilvl="0">
      <w:start w:val="1"/>
      <w:numFmt w:val="bullet"/>
      <w:lvlText w:val="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7756AF9"/>
    <w:multiLevelType w:val="hybridMultilevel"/>
    <w:tmpl w:val="6BA65612"/>
    <w:lvl w:ilvl="0" w:tplc="FD88D64A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7B73EC5"/>
    <w:multiLevelType w:val="hybridMultilevel"/>
    <w:tmpl w:val="A3E2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C27415"/>
    <w:multiLevelType w:val="hybridMultilevel"/>
    <w:tmpl w:val="4A5E4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7F33CE"/>
    <w:multiLevelType w:val="hybridMultilevel"/>
    <w:tmpl w:val="681206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002144"/>
    <w:multiLevelType w:val="multilevel"/>
    <w:tmpl w:val="ABA8E39E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1"/>
  </w:num>
  <w:num w:numId="3">
    <w:abstractNumId w:val="35"/>
  </w:num>
  <w:num w:numId="4">
    <w:abstractNumId w:val="25"/>
  </w:num>
  <w:num w:numId="5">
    <w:abstractNumId w:val="18"/>
  </w:num>
  <w:num w:numId="6">
    <w:abstractNumId w:val="1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5"/>
  </w:num>
  <w:num w:numId="8">
    <w:abstractNumId w:val="1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7"/>
  </w:num>
  <w:num w:numId="12">
    <w:abstractNumId w:val="28"/>
  </w:num>
  <w:num w:numId="13">
    <w:abstractNumId w:val="30"/>
  </w:num>
  <w:num w:numId="14">
    <w:abstractNumId w:val="26"/>
  </w:num>
  <w:num w:numId="15">
    <w:abstractNumId w:val="12"/>
  </w:num>
  <w:num w:numId="16">
    <w:abstractNumId w:val="21"/>
  </w:num>
  <w:num w:numId="17">
    <w:abstractNumId w:val="20"/>
  </w:num>
  <w:num w:numId="18">
    <w:abstractNumId w:val="37"/>
  </w:num>
  <w:num w:numId="19">
    <w:abstractNumId w:val="13"/>
  </w:num>
  <w:num w:numId="20">
    <w:abstractNumId w:val="33"/>
  </w:num>
  <w:num w:numId="21">
    <w:abstractNumId w:val="22"/>
  </w:num>
  <w:num w:numId="22">
    <w:abstractNumId w:val="31"/>
  </w:num>
  <w:num w:numId="23">
    <w:abstractNumId w:val="11"/>
  </w:num>
  <w:num w:numId="24">
    <w:abstractNumId w:val="24"/>
  </w:num>
  <w:num w:numId="25">
    <w:abstractNumId w:val="42"/>
  </w:num>
  <w:num w:numId="26">
    <w:abstractNumId w:val="4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29"/>
  </w:num>
  <w:num w:numId="43">
    <w:abstractNumId w:val="36"/>
  </w:num>
  <w:num w:numId="44">
    <w:abstractNumId w:val="19"/>
  </w:num>
  <w:num w:numId="45">
    <w:abstractNumId w:val="23"/>
  </w:num>
  <w:num w:numId="46">
    <w:abstractNumId w:val="14"/>
  </w:num>
  <w:num w:numId="47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7628"/>
    <w:rsid w:val="00035699"/>
    <w:rsid w:val="0007297B"/>
    <w:rsid w:val="00086FB4"/>
    <w:rsid w:val="000A2926"/>
    <w:rsid w:val="000A751B"/>
    <w:rsid w:val="000E7289"/>
    <w:rsid w:val="000F42C0"/>
    <w:rsid w:val="00103964"/>
    <w:rsid w:val="00104F3E"/>
    <w:rsid w:val="00131526"/>
    <w:rsid w:val="00135C5C"/>
    <w:rsid w:val="00155250"/>
    <w:rsid w:val="00157861"/>
    <w:rsid w:val="00160391"/>
    <w:rsid w:val="00161D2B"/>
    <w:rsid w:val="00163BDF"/>
    <w:rsid w:val="00170F1D"/>
    <w:rsid w:val="001842B3"/>
    <w:rsid w:val="001B6DE8"/>
    <w:rsid w:val="001C0910"/>
    <w:rsid w:val="00201FF2"/>
    <w:rsid w:val="00225876"/>
    <w:rsid w:val="0026550E"/>
    <w:rsid w:val="00267D53"/>
    <w:rsid w:val="0029632A"/>
    <w:rsid w:val="002A4376"/>
    <w:rsid w:val="002B4B1D"/>
    <w:rsid w:val="002D51F1"/>
    <w:rsid w:val="002E4512"/>
    <w:rsid w:val="002F4881"/>
    <w:rsid w:val="00301015"/>
    <w:rsid w:val="003173B8"/>
    <w:rsid w:val="00333F66"/>
    <w:rsid w:val="00355C72"/>
    <w:rsid w:val="003B1E38"/>
    <w:rsid w:val="004225F2"/>
    <w:rsid w:val="00422C73"/>
    <w:rsid w:val="00432F80"/>
    <w:rsid w:val="00462AD6"/>
    <w:rsid w:val="00463370"/>
    <w:rsid w:val="004C3046"/>
    <w:rsid w:val="004F215F"/>
    <w:rsid w:val="00522C8D"/>
    <w:rsid w:val="00532CDD"/>
    <w:rsid w:val="005528DF"/>
    <w:rsid w:val="0058185A"/>
    <w:rsid w:val="005C2AD8"/>
    <w:rsid w:val="005D668C"/>
    <w:rsid w:val="006208D4"/>
    <w:rsid w:val="00643BDF"/>
    <w:rsid w:val="00655879"/>
    <w:rsid w:val="00661DD8"/>
    <w:rsid w:val="00663FE3"/>
    <w:rsid w:val="00680EE1"/>
    <w:rsid w:val="00681183"/>
    <w:rsid w:val="00693802"/>
    <w:rsid w:val="00696256"/>
    <w:rsid w:val="006C6F6A"/>
    <w:rsid w:val="006C7628"/>
    <w:rsid w:val="006E37A8"/>
    <w:rsid w:val="006E76BF"/>
    <w:rsid w:val="006F2941"/>
    <w:rsid w:val="00737F39"/>
    <w:rsid w:val="00757601"/>
    <w:rsid w:val="0076783F"/>
    <w:rsid w:val="00790187"/>
    <w:rsid w:val="0079667B"/>
    <w:rsid w:val="00797B55"/>
    <w:rsid w:val="007F5589"/>
    <w:rsid w:val="008439ED"/>
    <w:rsid w:val="00871688"/>
    <w:rsid w:val="008735A0"/>
    <w:rsid w:val="00876C54"/>
    <w:rsid w:val="00877E74"/>
    <w:rsid w:val="00896891"/>
    <w:rsid w:val="008B778C"/>
    <w:rsid w:val="008E21D6"/>
    <w:rsid w:val="0090112F"/>
    <w:rsid w:val="00916AB5"/>
    <w:rsid w:val="009209B1"/>
    <w:rsid w:val="009312C6"/>
    <w:rsid w:val="0095678E"/>
    <w:rsid w:val="00966ADE"/>
    <w:rsid w:val="009767EC"/>
    <w:rsid w:val="009B686F"/>
    <w:rsid w:val="009F519B"/>
    <w:rsid w:val="00A15AD6"/>
    <w:rsid w:val="00A37C3D"/>
    <w:rsid w:val="00A4278A"/>
    <w:rsid w:val="00A44E47"/>
    <w:rsid w:val="00A4519C"/>
    <w:rsid w:val="00A5265D"/>
    <w:rsid w:val="00A56B7C"/>
    <w:rsid w:val="00A7009F"/>
    <w:rsid w:val="00A83459"/>
    <w:rsid w:val="00AC50C3"/>
    <w:rsid w:val="00AC7B53"/>
    <w:rsid w:val="00B13213"/>
    <w:rsid w:val="00B434E6"/>
    <w:rsid w:val="00B43E5F"/>
    <w:rsid w:val="00B679F4"/>
    <w:rsid w:val="00B75009"/>
    <w:rsid w:val="00BA6002"/>
    <w:rsid w:val="00BB0BE4"/>
    <w:rsid w:val="00BB2614"/>
    <w:rsid w:val="00C06E08"/>
    <w:rsid w:val="00C145B4"/>
    <w:rsid w:val="00C52F03"/>
    <w:rsid w:val="00C5730D"/>
    <w:rsid w:val="00C57B0C"/>
    <w:rsid w:val="00C76B6D"/>
    <w:rsid w:val="00C95C7E"/>
    <w:rsid w:val="00CC66B8"/>
    <w:rsid w:val="00CD5C01"/>
    <w:rsid w:val="00CE1516"/>
    <w:rsid w:val="00CE446D"/>
    <w:rsid w:val="00D01CF3"/>
    <w:rsid w:val="00D17E0C"/>
    <w:rsid w:val="00D40553"/>
    <w:rsid w:val="00D72021"/>
    <w:rsid w:val="00D819D9"/>
    <w:rsid w:val="00D91E4C"/>
    <w:rsid w:val="00D927F9"/>
    <w:rsid w:val="00DA7E67"/>
    <w:rsid w:val="00E163E5"/>
    <w:rsid w:val="00E765C0"/>
    <w:rsid w:val="00EC229F"/>
    <w:rsid w:val="00ED34EC"/>
    <w:rsid w:val="00F611DA"/>
    <w:rsid w:val="00F6452B"/>
    <w:rsid w:val="00F72CF0"/>
    <w:rsid w:val="00F97E19"/>
    <w:rsid w:val="00FB2F4A"/>
    <w:rsid w:val="00FD0344"/>
    <w:rsid w:val="00FE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7628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6C76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6C7628"/>
    <w:pPr>
      <w:spacing w:before="100" w:beforeAutospacing="1" w:after="100" w:afterAutospacing="1" w:line="240" w:lineRule="auto"/>
      <w:jc w:val="center"/>
      <w:outlineLvl w:val="2"/>
    </w:pPr>
    <w:rPr>
      <w:rFonts w:ascii="Verdana" w:eastAsia="Times New Roman" w:hAnsi="Verdana"/>
      <w:b/>
      <w:bCs/>
      <w:color w:val="00006C"/>
      <w:sz w:val="25"/>
      <w:szCs w:val="25"/>
      <w:lang w:eastAsia="ru-RU"/>
    </w:rPr>
  </w:style>
  <w:style w:type="paragraph" w:styleId="4">
    <w:name w:val="heading 4"/>
    <w:basedOn w:val="a0"/>
    <w:next w:val="a0"/>
    <w:link w:val="40"/>
    <w:qFormat/>
    <w:rsid w:val="006C7628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C7628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6C7628"/>
    <w:rPr>
      <w:rFonts w:ascii="Verdana" w:eastAsia="Times New Roman" w:hAnsi="Verdana" w:cs="Times New Roman"/>
      <w:b/>
      <w:bCs/>
      <w:color w:val="00006C"/>
      <w:sz w:val="25"/>
      <w:szCs w:val="25"/>
      <w:lang w:eastAsia="ru-RU"/>
    </w:rPr>
  </w:style>
  <w:style w:type="character" w:customStyle="1" w:styleId="40">
    <w:name w:val="Заголовок 4 Знак"/>
    <w:basedOn w:val="a1"/>
    <w:link w:val="4"/>
    <w:rsid w:val="006C76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1"/>
    <w:uiPriority w:val="99"/>
    <w:semiHidden/>
    <w:unhideWhenUsed/>
    <w:rsid w:val="006C7628"/>
    <w:rPr>
      <w:color w:val="6300FF"/>
      <w:u w:val="single"/>
    </w:rPr>
  </w:style>
  <w:style w:type="paragraph" w:styleId="a5">
    <w:name w:val="Normal (Web)"/>
    <w:basedOn w:val="a0"/>
    <w:uiPriority w:val="99"/>
    <w:semiHidden/>
    <w:unhideWhenUsed/>
    <w:rsid w:val="006C762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6C76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0"/>
    <w:link w:val="a8"/>
    <w:rsid w:val="006C7628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16"/>
      <w:lang w:eastAsia="ru-RU"/>
    </w:rPr>
  </w:style>
  <w:style w:type="character" w:customStyle="1" w:styleId="a8">
    <w:name w:val="Основной текст Знак"/>
    <w:basedOn w:val="a1"/>
    <w:link w:val="a7"/>
    <w:rsid w:val="006C7628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paragraph" w:styleId="a9">
    <w:name w:val="footer"/>
    <w:basedOn w:val="a0"/>
    <w:link w:val="aa"/>
    <w:uiPriority w:val="99"/>
    <w:rsid w:val="006C76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6C7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rsid w:val="006C7628"/>
    <w:pPr>
      <w:numPr>
        <w:numId w:val="2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Plain Text"/>
    <w:basedOn w:val="a0"/>
    <w:link w:val="ac"/>
    <w:rsid w:val="006C7628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c">
    <w:name w:val="Текст Знак"/>
    <w:basedOn w:val="a1"/>
    <w:link w:val="ab"/>
    <w:rsid w:val="006C762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Title"/>
    <w:basedOn w:val="a0"/>
    <w:link w:val="ae"/>
    <w:qFormat/>
    <w:rsid w:val="006C7628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ae">
    <w:name w:val="Название Знак"/>
    <w:basedOn w:val="a1"/>
    <w:link w:val="ad"/>
    <w:rsid w:val="006C7628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f">
    <w:name w:val="endnote text"/>
    <w:basedOn w:val="a0"/>
    <w:link w:val="af0"/>
    <w:semiHidden/>
    <w:rsid w:val="006C7628"/>
    <w:rPr>
      <w:sz w:val="20"/>
      <w:szCs w:val="20"/>
    </w:rPr>
  </w:style>
  <w:style w:type="character" w:customStyle="1" w:styleId="af0">
    <w:name w:val="Текст концевой сноски Знак"/>
    <w:basedOn w:val="a1"/>
    <w:link w:val="af"/>
    <w:semiHidden/>
    <w:rsid w:val="006C7628"/>
    <w:rPr>
      <w:rFonts w:ascii="Calibri" w:eastAsia="Calibri" w:hAnsi="Calibri" w:cs="Times New Roman"/>
      <w:sz w:val="20"/>
      <w:szCs w:val="20"/>
    </w:rPr>
  </w:style>
  <w:style w:type="character" w:styleId="af1">
    <w:name w:val="endnote reference"/>
    <w:basedOn w:val="a1"/>
    <w:semiHidden/>
    <w:rsid w:val="006C7628"/>
    <w:rPr>
      <w:vertAlign w:val="superscript"/>
    </w:rPr>
  </w:style>
  <w:style w:type="paragraph" w:styleId="af2">
    <w:name w:val="footnote text"/>
    <w:basedOn w:val="a0"/>
    <w:link w:val="af3"/>
    <w:semiHidden/>
    <w:rsid w:val="006C7628"/>
    <w:rPr>
      <w:sz w:val="20"/>
      <w:szCs w:val="20"/>
    </w:rPr>
  </w:style>
  <w:style w:type="character" w:customStyle="1" w:styleId="af3">
    <w:name w:val="Текст сноски Знак"/>
    <w:basedOn w:val="a1"/>
    <w:link w:val="af2"/>
    <w:semiHidden/>
    <w:rsid w:val="006C7628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1"/>
    <w:semiHidden/>
    <w:rsid w:val="006C7628"/>
    <w:rPr>
      <w:vertAlign w:val="superscript"/>
    </w:rPr>
  </w:style>
  <w:style w:type="paragraph" w:styleId="2">
    <w:name w:val="Body Text Indent 2"/>
    <w:basedOn w:val="a0"/>
    <w:link w:val="20"/>
    <w:rsid w:val="006C762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6C7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6C76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6C76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5">
    <w:name w:val="FollowedHyperlink"/>
    <w:basedOn w:val="a1"/>
    <w:rsid w:val="006C7628"/>
    <w:rPr>
      <w:color w:val="800080"/>
      <w:u w:val="single"/>
    </w:rPr>
  </w:style>
  <w:style w:type="paragraph" w:styleId="af6">
    <w:name w:val="Body Text Indent"/>
    <w:basedOn w:val="a0"/>
    <w:link w:val="af7"/>
    <w:rsid w:val="006C7628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rsid w:val="006C7628"/>
    <w:rPr>
      <w:rFonts w:ascii="Calibri" w:eastAsia="Calibri" w:hAnsi="Calibri" w:cs="Times New Roman"/>
    </w:rPr>
  </w:style>
  <w:style w:type="character" w:styleId="af8">
    <w:name w:val="page number"/>
    <w:basedOn w:val="a1"/>
    <w:rsid w:val="006C7628"/>
  </w:style>
  <w:style w:type="paragraph" w:styleId="af9">
    <w:name w:val="header"/>
    <w:basedOn w:val="a0"/>
    <w:link w:val="afa"/>
    <w:rsid w:val="006C7628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1"/>
    <w:link w:val="af9"/>
    <w:rsid w:val="006C7628"/>
    <w:rPr>
      <w:rFonts w:ascii="Calibri" w:eastAsia="Calibri" w:hAnsi="Calibri" w:cs="Times New Roman"/>
    </w:rPr>
  </w:style>
  <w:style w:type="paragraph" w:styleId="afb">
    <w:name w:val="Balloon Text"/>
    <w:basedOn w:val="a0"/>
    <w:link w:val="afc"/>
    <w:uiPriority w:val="99"/>
    <w:semiHidden/>
    <w:unhideWhenUsed/>
    <w:rsid w:val="00265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1"/>
    <w:link w:val="afb"/>
    <w:uiPriority w:val="99"/>
    <w:semiHidden/>
    <w:rsid w:val="0026550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4EFEC-CB69-406F-9F91-95C2A923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Фролова</cp:lastModifiedBy>
  <cp:revision>7</cp:revision>
  <cp:lastPrinted>2013-12-09T06:33:00Z</cp:lastPrinted>
  <dcterms:created xsi:type="dcterms:W3CDTF">2012-09-27T03:36:00Z</dcterms:created>
  <dcterms:modified xsi:type="dcterms:W3CDTF">2013-12-09T06:34:00Z</dcterms:modified>
</cp:coreProperties>
</file>